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DF3" w:rsidRDefault="009D2DF3" w:rsidP="009D2DF3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9D2DF3" w:rsidRDefault="009D2DF3" w:rsidP="009D2DF3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 Администрации города Сарапула предоставления муниципальной услуги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Выдача уведомления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 соответствии (несоответствии)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D2DF3" w:rsidRDefault="009D2DF3" w:rsidP="009D2DF3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Уведомление об окончании строительства или реконструкции объекта индивидуального жилищного строительства или садового дома</w:t>
      </w:r>
    </w:p>
    <w:p w:rsidR="009D2DF3" w:rsidRDefault="009D2DF3" w:rsidP="009D2DF3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F3" w:rsidRDefault="009D2DF3" w:rsidP="009D2DF3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____________ 20__ г.</w:t>
      </w:r>
    </w:p>
    <w:p w:rsidR="009D2DF3" w:rsidRDefault="009D2DF3" w:rsidP="009D2DF3">
      <w:pPr>
        <w:widowControl w:val="0"/>
        <w:tabs>
          <w:tab w:val="left" w:pos="709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P34"/>
      <w:bookmarkEnd w:id="0"/>
    </w:p>
    <w:p w:rsidR="009D2DF3" w:rsidRDefault="009D2DF3" w:rsidP="009D2DF3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Администрация города Сарапула</w:t>
      </w:r>
    </w:p>
    <w:p w:rsidR="009D2DF3" w:rsidRDefault="009D2DF3" w:rsidP="009D2DF3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)</w:t>
      </w:r>
    </w:p>
    <w:p w:rsidR="009D2DF3" w:rsidRDefault="009D2DF3" w:rsidP="009D2DF3">
      <w:pPr>
        <w:tabs>
          <w:tab w:val="left" w:pos="709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2DF3" w:rsidRDefault="009D2DF3" w:rsidP="009D2D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1. Сведения о застройщике</w:t>
      </w:r>
    </w:p>
    <w:p w:rsidR="009D2DF3" w:rsidRDefault="009D2DF3" w:rsidP="009D2D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1418" w:right="2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1"/>
        <w:gridCol w:w="4748"/>
        <w:gridCol w:w="4536"/>
      </w:tblGrid>
      <w:tr w:rsidR="009D2DF3" w:rsidTr="003423F7">
        <w:trPr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DF3" w:rsidRDefault="009D2DF3" w:rsidP="003423F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DF3" w:rsidRDefault="009D2DF3" w:rsidP="003423F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F3" w:rsidRDefault="009D2DF3" w:rsidP="003423F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D2DF3" w:rsidTr="003423F7">
        <w:trPr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DF3" w:rsidRDefault="009D2DF3" w:rsidP="003423F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1.1.1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DF3" w:rsidRDefault="009D2DF3" w:rsidP="003423F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лия, имя, отчество (при наличии)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F3" w:rsidRDefault="009D2DF3" w:rsidP="003423F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2DF3" w:rsidRDefault="009D2DF3" w:rsidP="003423F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2DF3" w:rsidRDefault="009D2DF3" w:rsidP="003423F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D2DF3" w:rsidTr="003423F7">
        <w:trPr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DF3" w:rsidRDefault="009D2DF3" w:rsidP="003423F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1.1.2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DF3" w:rsidRDefault="009D2DF3" w:rsidP="003423F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F3" w:rsidRDefault="009D2DF3" w:rsidP="003423F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2DF3" w:rsidRDefault="009D2DF3" w:rsidP="003423F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2DF3" w:rsidRDefault="009D2DF3" w:rsidP="003423F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D2DF3" w:rsidTr="003423F7">
        <w:trPr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DF3" w:rsidRDefault="009D2DF3" w:rsidP="003423F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1.1.3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DF3" w:rsidRDefault="009D2DF3" w:rsidP="003423F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F3" w:rsidRDefault="009D2DF3" w:rsidP="003423F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2DF3" w:rsidRDefault="009D2DF3" w:rsidP="003423F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2DF3" w:rsidRDefault="009D2DF3" w:rsidP="003423F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D2DF3" w:rsidTr="003423F7">
        <w:trPr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DF3" w:rsidRDefault="009D2DF3" w:rsidP="003423F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DF3" w:rsidRDefault="009D2DF3" w:rsidP="003423F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F3" w:rsidRDefault="009D2DF3" w:rsidP="003423F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D2DF3" w:rsidTr="003423F7">
        <w:trPr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DF3" w:rsidRDefault="009D2DF3" w:rsidP="003423F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1.2.1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DF3" w:rsidRDefault="009D2DF3" w:rsidP="003423F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F3" w:rsidRDefault="009D2DF3" w:rsidP="003423F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D2DF3" w:rsidTr="003423F7">
        <w:trPr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DF3" w:rsidRDefault="009D2DF3" w:rsidP="003423F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1.2.2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DF3" w:rsidRDefault="009D2DF3" w:rsidP="003423F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нахождения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F3" w:rsidRDefault="009D2DF3" w:rsidP="003423F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D2DF3" w:rsidTr="003423F7">
        <w:trPr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DF3" w:rsidRDefault="009D2DF3" w:rsidP="003423F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1.2.3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DF3" w:rsidRDefault="009D2DF3" w:rsidP="003423F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F3" w:rsidRDefault="009D2DF3" w:rsidP="003423F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D2DF3" w:rsidTr="003423F7">
        <w:trPr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DF3" w:rsidRDefault="009D2DF3" w:rsidP="003423F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1.2.4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DF3" w:rsidRDefault="009D2DF3" w:rsidP="003423F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F3" w:rsidRDefault="009D2DF3" w:rsidP="003423F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D2DF3" w:rsidRDefault="009D2DF3" w:rsidP="009D2DF3">
      <w:pPr>
        <w:tabs>
          <w:tab w:val="left" w:pos="709"/>
        </w:tabs>
        <w:spacing w:after="480" w:line="240" w:lineRule="auto"/>
        <w:ind w:left="567" w:right="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2DF3" w:rsidRDefault="009D2DF3" w:rsidP="009D2DF3">
      <w:pPr>
        <w:tabs>
          <w:tab w:val="left" w:pos="709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 Сведения о земельном участке</w:t>
      </w:r>
    </w:p>
    <w:p w:rsidR="009D2DF3" w:rsidRDefault="009D2DF3" w:rsidP="009D2DF3">
      <w:pPr>
        <w:tabs>
          <w:tab w:val="left" w:pos="709"/>
          <w:tab w:val="left" w:pos="851"/>
        </w:tabs>
        <w:spacing w:after="480" w:line="240" w:lineRule="auto"/>
        <w:ind w:left="1080" w:right="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0"/>
        <w:gridCol w:w="4819"/>
        <w:gridCol w:w="4394"/>
      </w:tblGrid>
      <w:tr w:rsidR="009D2DF3" w:rsidTr="003423F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DF3" w:rsidRDefault="009D2DF3" w:rsidP="003423F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DF3" w:rsidRDefault="009D2DF3" w:rsidP="003423F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F3" w:rsidRDefault="009D2DF3" w:rsidP="003423F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2DF3" w:rsidTr="003423F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DF3" w:rsidRDefault="009D2DF3" w:rsidP="003423F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DF3" w:rsidRDefault="009D2DF3" w:rsidP="003423F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или описание местоположения земельного участка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F3" w:rsidRDefault="009D2DF3" w:rsidP="003423F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2DF3" w:rsidRDefault="009D2DF3" w:rsidP="003423F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2DF3" w:rsidRDefault="009D2DF3" w:rsidP="003423F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2DF3" w:rsidTr="003423F7">
        <w:trPr>
          <w:trHeight w:val="13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DF3" w:rsidRDefault="009D2DF3" w:rsidP="003423F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DF3" w:rsidRDefault="009D2DF3" w:rsidP="003423F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F3" w:rsidRDefault="009D2DF3" w:rsidP="003423F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2DF3" w:rsidTr="003423F7">
        <w:trPr>
          <w:trHeight w:val="16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DF3" w:rsidRDefault="009D2DF3" w:rsidP="003423F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DF3" w:rsidRDefault="009D2DF3" w:rsidP="003423F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F3" w:rsidRDefault="009D2DF3" w:rsidP="003423F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2DF3" w:rsidRDefault="009D2DF3" w:rsidP="003423F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2DF3" w:rsidRDefault="009D2DF3" w:rsidP="003423F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2DF3" w:rsidRDefault="009D2DF3" w:rsidP="003423F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2DF3" w:rsidRDefault="009D2DF3" w:rsidP="003423F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2DF3" w:rsidTr="003423F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DF3" w:rsidRDefault="009D2DF3" w:rsidP="003423F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DF3" w:rsidRDefault="009D2DF3" w:rsidP="003423F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F3" w:rsidRDefault="009D2DF3" w:rsidP="003423F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D2DF3" w:rsidRDefault="009D2DF3" w:rsidP="009D2DF3">
      <w:pPr>
        <w:tabs>
          <w:tab w:val="left" w:pos="709"/>
          <w:tab w:val="left" w:pos="851"/>
        </w:tabs>
        <w:spacing w:after="0" w:line="240" w:lineRule="auto"/>
        <w:ind w:left="720" w:right="2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2DF3" w:rsidRDefault="009D2DF3" w:rsidP="009D2DF3">
      <w:pPr>
        <w:tabs>
          <w:tab w:val="left" w:pos="709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Сведения об объекте капитального строительства</w:t>
      </w:r>
    </w:p>
    <w:p w:rsidR="009D2DF3" w:rsidRDefault="009D2DF3" w:rsidP="009D2DF3">
      <w:pPr>
        <w:tabs>
          <w:tab w:val="left" w:pos="709"/>
        </w:tabs>
        <w:spacing w:after="480" w:line="240" w:lineRule="auto"/>
        <w:ind w:left="720" w:right="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0"/>
        <w:gridCol w:w="4819"/>
        <w:gridCol w:w="4536"/>
      </w:tblGrid>
      <w:tr w:rsidR="009D2DF3" w:rsidTr="003423F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2DF3" w:rsidRDefault="009D2DF3" w:rsidP="003423F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2DF3" w:rsidRDefault="009D2DF3" w:rsidP="003423F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2DF3" w:rsidRDefault="009D2DF3" w:rsidP="003423F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2DF3" w:rsidTr="003423F7">
        <w:trPr>
          <w:trHeight w:val="7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2DF3" w:rsidRDefault="009D2DF3" w:rsidP="003423F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2DF3" w:rsidRDefault="009D2DF3" w:rsidP="003423F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 подачи уведомления (строительство или реконструкция)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2DF3" w:rsidRDefault="009D2DF3" w:rsidP="003423F7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2DF3" w:rsidTr="003423F7">
        <w:trPr>
          <w:trHeight w:val="5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2DF3" w:rsidRDefault="009D2DF3" w:rsidP="003423F7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2DF3" w:rsidRDefault="009D2DF3" w:rsidP="003423F7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параметрах: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2DF3" w:rsidRDefault="009D2DF3" w:rsidP="003423F7">
            <w:pPr>
              <w:tabs>
                <w:tab w:val="left" w:pos="709"/>
              </w:tabs>
            </w:pPr>
          </w:p>
        </w:tc>
      </w:tr>
      <w:tr w:rsidR="009D2DF3" w:rsidTr="003423F7">
        <w:trPr>
          <w:trHeight w:val="5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2DF3" w:rsidRDefault="009D2DF3" w:rsidP="003423F7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2DF3" w:rsidRDefault="009D2DF3" w:rsidP="003423F7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надземных этажей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2DF3" w:rsidRDefault="009D2DF3" w:rsidP="003423F7">
            <w:pPr>
              <w:tabs>
                <w:tab w:val="left" w:pos="709"/>
              </w:tabs>
            </w:pPr>
          </w:p>
        </w:tc>
      </w:tr>
      <w:tr w:rsidR="009D2DF3" w:rsidTr="003423F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2DF3" w:rsidRDefault="009D2DF3" w:rsidP="003423F7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2DF3" w:rsidRDefault="009D2DF3" w:rsidP="003423F7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2DF3" w:rsidRDefault="009D2DF3" w:rsidP="003423F7">
            <w:pPr>
              <w:tabs>
                <w:tab w:val="left" w:pos="709"/>
              </w:tabs>
            </w:pPr>
          </w:p>
        </w:tc>
      </w:tr>
      <w:tr w:rsidR="009D2DF3" w:rsidTr="003423F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2DF3" w:rsidRDefault="009D2DF3" w:rsidP="003423F7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2DF3" w:rsidRDefault="009D2DF3" w:rsidP="003423F7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отступах от границ земельного участка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2DF3" w:rsidRDefault="009D2DF3" w:rsidP="003423F7">
            <w:pPr>
              <w:tabs>
                <w:tab w:val="left" w:pos="709"/>
              </w:tabs>
            </w:pPr>
          </w:p>
        </w:tc>
      </w:tr>
      <w:tr w:rsidR="009D2DF3" w:rsidTr="003423F7">
        <w:trPr>
          <w:trHeight w:val="6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DF3" w:rsidRDefault="009D2DF3" w:rsidP="003423F7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DF3" w:rsidRDefault="009D2DF3" w:rsidP="003423F7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застройки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F3" w:rsidRDefault="009D2DF3" w:rsidP="003423F7">
            <w:pPr>
              <w:tabs>
                <w:tab w:val="left" w:pos="709"/>
              </w:tabs>
            </w:pPr>
          </w:p>
        </w:tc>
      </w:tr>
    </w:tbl>
    <w:p w:rsidR="009D2DF3" w:rsidRDefault="009D2DF3" w:rsidP="009D2DF3">
      <w:pPr>
        <w:tabs>
          <w:tab w:val="left" w:pos="709"/>
          <w:tab w:val="left" w:pos="851"/>
        </w:tabs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D2DF3" w:rsidRDefault="009D2DF3" w:rsidP="009D2DF3">
      <w:pPr>
        <w:tabs>
          <w:tab w:val="left" w:pos="709"/>
          <w:tab w:val="left" w:pos="851"/>
        </w:tabs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D2DF3" w:rsidRDefault="009D2DF3" w:rsidP="009D2DF3">
      <w:pPr>
        <w:tabs>
          <w:tab w:val="left" w:pos="709"/>
          <w:tab w:val="left" w:pos="851"/>
        </w:tabs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D2DF3" w:rsidRDefault="009D2DF3" w:rsidP="009D2DF3">
      <w:pPr>
        <w:tabs>
          <w:tab w:val="left" w:pos="709"/>
          <w:tab w:val="left" w:pos="851"/>
        </w:tabs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D2DF3" w:rsidRDefault="009D2DF3" w:rsidP="009D2DF3">
      <w:pPr>
        <w:tabs>
          <w:tab w:val="left" w:pos="709"/>
          <w:tab w:val="left" w:pos="851"/>
        </w:tabs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D2DF3" w:rsidRDefault="009D2DF3" w:rsidP="009D2DF3">
      <w:pPr>
        <w:tabs>
          <w:tab w:val="left" w:pos="709"/>
          <w:tab w:val="left" w:pos="851"/>
        </w:tabs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D2DF3" w:rsidRDefault="009D2DF3" w:rsidP="009D2DF3">
      <w:pPr>
        <w:tabs>
          <w:tab w:val="left" w:pos="709"/>
          <w:tab w:val="left" w:pos="851"/>
        </w:tabs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D2DF3" w:rsidRDefault="009D2DF3" w:rsidP="009D2DF3">
      <w:pPr>
        <w:tabs>
          <w:tab w:val="left" w:pos="709"/>
          <w:tab w:val="left" w:pos="851"/>
        </w:tabs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D2DF3" w:rsidRDefault="009D2DF3" w:rsidP="009D2DF3">
      <w:pPr>
        <w:tabs>
          <w:tab w:val="left" w:pos="709"/>
          <w:tab w:val="left" w:pos="851"/>
        </w:tabs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1" w:name="_GoBack"/>
      <w:bookmarkEnd w:id="1"/>
    </w:p>
    <w:p w:rsidR="009D2DF3" w:rsidRDefault="009D2DF3" w:rsidP="009D2DF3">
      <w:pPr>
        <w:tabs>
          <w:tab w:val="left" w:pos="709"/>
          <w:tab w:val="left" w:pos="851"/>
        </w:tabs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lastRenderedPageBreak/>
        <w:t>4. Схематичное изображение построенного или реконструированного объекта капитального строительства на земельном участке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D2DF3" w:rsidTr="003423F7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F3" w:rsidRDefault="009D2DF3" w:rsidP="003423F7">
            <w:pPr>
              <w:tabs>
                <w:tab w:val="left" w:pos="709"/>
                <w:tab w:val="left" w:pos="1970"/>
              </w:tabs>
              <w:ind w:right="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</w:p>
          <w:p w:rsidR="009D2DF3" w:rsidRDefault="009D2DF3" w:rsidP="003423F7">
            <w:pPr>
              <w:tabs>
                <w:tab w:val="left" w:pos="709"/>
                <w:tab w:val="left" w:pos="1970"/>
              </w:tabs>
              <w:ind w:right="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D2DF3" w:rsidRDefault="009D2DF3" w:rsidP="003423F7">
            <w:pPr>
              <w:tabs>
                <w:tab w:val="left" w:pos="709"/>
                <w:tab w:val="left" w:pos="1970"/>
              </w:tabs>
              <w:ind w:right="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D2DF3" w:rsidRDefault="009D2DF3" w:rsidP="003423F7">
            <w:pPr>
              <w:tabs>
                <w:tab w:val="left" w:pos="709"/>
                <w:tab w:val="left" w:pos="1970"/>
              </w:tabs>
              <w:ind w:right="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D2DF3" w:rsidRDefault="009D2DF3" w:rsidP="003423F7">
            <w:pPr>
              <w:tabs>
                <w:tab w:val="left" w:pos="709"/>
                <w:tab w:val="left" w:pos="1970"/>
              </w:tabs>
              <w:ind w:right="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D2DF3" w:rsidRDefault="009D2DF3" w:rsidP="003423F7">
            <w:pPr>
              <w:tabs>
                <w:tab w:val="left" w:pos="709"/>
                <w:tab w:val="left" w:pos="1970"/>
              </w:tabs>
              <w:ind w:right="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D2DF3" w:rsidRDefault="009D2DF3" w:rsidP="003423F7">
            <w:pPr>
              <w:tabs>
                <w:tab w:val="left" w:pos="709"/>
                <w:tab w:val="left" w:pos="1970"/>
              </w:tabs>
              <w:ind w:right="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D2DF3" w:rsidRDefault="009D2DF3" w:rsidP="003423F7">
            <w:pPr>
              <w:tabs>
                <w:tab w:val="left" w:pos="709"/>
                <w:tab w:val="left" w:pos="1970"/>
              </w:tabs>
              <w:ind w:right="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D2DF3" w:rsidRDefault="009D2DF3" w:rsidP="003423F7">
            <w:pPr>
              <w:tabs>
                <w:tab w:val="left" w:pos="709"/>
                <w:tab w:val="left" w:pos="1970"/>
              </w:tabs>
              <w:ind w:right="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D2DF3" w:rsidRDefault="009D2DF3" w:rsidP="003423F7">
            <w:pPr>
              <w:tabs>
                <w:tab w:val="left" w:pos="709"/>
                <w:tab w:val="left" w:pos="1970"/>
              </w:tabs>
              <w:ind w:right="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D2DF3" w:rsidRDefault="009D2DF3" w:rsidP="003423F7">
            <w:pPr>
              <w:tabs>
                <w:tab w:val="left" w:pos="709"/>
                <w:tab w:val="left" w:pos="1970"/>
              </w:tabs>
              <w:ind w:right="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D2DF3" w:rsidRDefault="009D2DF3" w:rsidP="003423F7">
            <w:pPr>
              <w:tabs>
                <w:tab w:val="left" w:pos="709"/>
                <w:tab w:val="left" w:pos="1970"/>
              </w:tabs>
              <w:ind w:right="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D2DF3" w:rsidRDefault="009D2DF3" w:rsidP="003423F7">
            <w:pPr>
              <w:tabs>
                <w:tab w:val="left" w:pos="709"/>
                <w:tab w:val="left" w:pos="1970"/>
              </w:tabs>
              <w:ind w:right="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D2DF3" w:rsidRDefault="009D2DF3" w:rsidP="003423F7">
            <w:pPr>
              <w:tabs>
                <w:tab w:val="left" w:pos="709"/>
                <w:tab w:val="left" w:pos="1970"/>
              </w:tabs>
              <w:ind w:right="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D2DF3" w:rsidRDefault="009D2DF3" w:rsidP="003423F7">
            <w:pPr>
              <w:tabs>
                <w:tab w:val="left" w:pos="709"/>
                <w:tab w:val="left" w:pos="1970"/>
              </w:tabs>
              <w:ind w:right="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D2DF3" w:rsidRDefault="009D2DF3" w:rsidP="003423F7">
            <w:pPr>
              <w:tabs>
                <w:tab w:val="left" w:pos="709"/>
                <w:tab w:val="left" w:pos="1970"/>
              </w:tabs>
              <w:ind w:right="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D2DF3" w:rsidRDefault="009D2DF3" w:rsidP="003423F7">
            <w:pPr>
              <w:tabs>
                <w:tab w:val="left" w:pos="709"/>
                <w:tab w:val="left" w:pos="1970"/>
              </w:tabs>
              <w:ind w:right="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D2DF3" w:rsidRDefault="009D2DF3" w:rsidP="003423F7">
            <w:pPr>
              <w:tabs>
                <w:tab w:val="left" w:pos="709"/>
                <w:tab w:val="left" w:pos="1970"/>
              </w:tabs>
              <w:ind w:right="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D2DF3" w:rsidRDefault="009D2DF3" w:rsidP="003423F7">
            <w:pPr>
              <w:tabs>
                <w:tab w:val="left" w:pos="709"/>
                <w:tab w:val="left" w:pos="1970"/>
              </w:tabs>
              <w:ind w:right="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D2DF3" w:rsidRDefault="009D2DF3" w:rsidP="003423F7">
            <w:pPr>
              <w:tabs>
                <w:tab w:val="left" w:pos="709"/>
                <w:tab w:val="left" w:pos="1970"/>
              </w:tabs>
              <w:ind w:right="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D2DF3" w:rsidRDefault="009D2DF3" w:rsidP="003423F7">
            <w:pPr>
              <w:tabs>
                <w:tab w:val="left" w:pos="709"/>
                <w:tab w:val="left" w:pos="1970"/>
              </w:tabs>
              <w:ind w:right="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D2DF3" w:rsidRDefault="009D2DF3" w:rsidP="003423F7">
            <w:pPr>
              <w:tabs>
                <w:tab w:val="left" w:pos="709"/>
                <w:tab w:val="left" w:pos="1970"/>
              </w:tabs>
              <w:ind w:right="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D2DF3" w:rsidRDefault="009D2DF3" w:rsidP="003423F7">
            <w:pPr>
              <w:tabs>
                <w:tab w:val="left" w:pos="709"/>
                <w:tab w:val="left" w:pos="1970"/>
              </w:tabs>
              <w:ind w:right="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D2DF3" w:rsidRDefault="009D2DF3" w:rsidP="003423F7">
            <w:pPr>
              <w:tabs>
                <w:tab w:val="left" w:pos="709"/>
                <w:tab w:val="left" w:pos="1970"/>
              </w:tabs>
              <w:ind w:right="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D2DF3" w:rsidRDefault="009D2DF3" w:rsidP="003423F7">
            <w:pPr>
              <w:tabs>
                <w:tab w:val="left" w:pos="709"/>
                <w:tab w:val="left" w:pos="1970"/>
              </w:tabs>
              <w:ind w:right="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D2DF3" w:rsidRDefault="009D2DF3" w:rsidP="003423F7">
            <w:pPr>
              <w:tabs>
                <w:tab w:val="left" w:pos="709"/>
                <w:tab w:val="left" w:pos="1970"/>
              </w:tabs>
              <w:ind w:right="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D2DF3" w:rsidRDefault="009D2DF3" w:rsidP="003423F7">
            <w:pPr>
              <w:tabs>
                <w:tab w:val="left" w:pos="709"/>
                <w:tab w:val="left" w:pos="1970"/>
              </w:tabs>
              <w:ind w:right="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D2DF3" w:rsidRDefault="009D2DF3" w:rsidP="003423F7">
            <w:pPr>
              <w:tabs>
                <w:tab w:val="left" w:pos="709"/>
                <w:tab w:val="left" w:pos="1970"/>
              </w:tabs>
              <w:ind w:right="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D2DF3" w:rsidRDefault="009D2DF3" w:rsidP="003423F7">
            <w:pPr>
              <w:tabs>
                <w:tab w:val="left" w:pos="709"/>
                <w:tab w:val="left" w:pos="1970"/>
              </w:tabs>
              <w:ind w:right="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D2DF3" w:rsidRDefault="009D2DF3" w:rsidP="003423F7">
            <w:pPr>
              <w:tabs>
                <w:tab w:val="left" w:pos="709"/>
                <w:tab w:val="left" w:pos="1970"/>
              </w:tabs>
              <w:ind w:right="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D2DF3" w:rsidRDefault="009D2DF3" w:rsidP="003423F7">
            <w:pPr>
              <w:tabs>
                <w:tab w:val="left" w:pos="709"/>
                <w:tab w:val="left" w:pos="1970"/>
              </w:tabs>
              <w:ind w:right="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D2DF3" w:rsidRDefault="009D2DF3" w:rsidP="003423F7">
            <w:pPr>
              <w:tabs>
                <w:tab w:val="left" w:pos="709"/>
                <w:tab w:val="left" w:pos="1970"/>
              </w:tabs>
              <w:ind w:right="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D2DF3" w:rsidRDefault="009D2DF3" w:rsidP="003423F7">
            <w:pPr>
              <w:tabs>
                <w:tab w:val="left" w:pos="709"/>
                <w:tab w:val="left" w:pos="1970"/>
              </w:tabs>
              <w:ind w:right="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D2DF3" w:rsidRDefault="009D2DF3" w:rsidP="003423F7">
            <w:pPr>
              <w:tabs>
                <w:tab w:val="left" w:pos="709"/>
                <w:tab w:val="left" w:pos="1970"/>
              </w:tabs>
              <w:ind w:right="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D2DF3" w:rsidRDefault="009D2DF3" w:rsidP="003423F7">
            <w:pPr>
              <w:tabs>
                <w:tab w:val="left" w:pos="709"/>
                <w:tab w:val="left" w:pos="1970"/>
              </w:tabs>
              <w:ind w:right="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D2DF3" w:rsidRDefault="009D2DF3" w:rsidP="003423F7">
            <w:pPr>
              <w:tabs>
                <w:tab w:val="left" w:pos="709"/>
                <w:tab w:val="left" w:pos="1970"/>
              </w:tabs>
              <w:ind w:right="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D2DF3" w:rsidRDefault="009D2DF3" w:rsidP="003423F7">
            <w:pPr>
              <w:tabs>
                <w:tab w:val="left" w:pos="709"/>
                <w:tab w:val="left" w:pos="1970"/>
              </w:tabs>
              <w:ind w:right="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D2DF3" w:rsidRDefault="009D2DF3" w:rsidP="003423F7">
            <w:pPr>
              <w:tabs>
                <w:tab w:val="left" w:pos="709"/>
                <w:tab w:val="left" w:pos="1970"/>
              </w:tabs>
              <w:ind w:right="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D2DF3" w:rsidRDefault="009D2DF3" w:rsidP="003423F7">
            <w:pPr>
              <w:tabs>
                <w:tab w:val="left" w:pos="709"/>
                <w:tab w:val="left" w:pos="1970"/>
              </w:tabs>
              <w:ind w:right="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D2DF3" w:rsidRDefault="009D2DF3" w:rsidP="003423F7">
            <w:pPr>
              <w:tabs>
                <w:tab w:val="left" w:pos="709"/>
                <w:tab w:val="left" w:pos="1970"/>
              </w:tabs>
              <w:ind w:right="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D2DF3" w:rsidRDefault="009D2DF3" w:rsidP="003423F7">
            <w:pPr>
              <w:tabs>
                <w:tab w:val="left" w:pos="709"/>
                <w:tab w:val="left" w:pos="1970"/>
              </w:tabs>
              <w:ind w:right="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D2DF3" w:rsidRDefault="009D2DF3" w:rsidP="003423F7">
            <w:pPr>
              <w:tabs>
                <w:tab w:val="left" w:pos="709"/>
                <w:tab w:val="left" w:pos="1970"/>
              </w:tabs>
              <w:ind w:right="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9D2DF3" w:rsidRDefault="009D2DF3" w:rsidP="009D2DF3">
      <w:pPr>
        <w:tabs>
          <w:tab w:val="left" w:pos="709"/>
          <w:tab w:val="left" w:pos="851"/>
        </w:tabs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D2DF3" w:rsidRDefault="009D2DF3" w:rsidP="009D2DF3">
      <w:pPr>
        <w:tabs>
          <w:tab w:val="left" w:pos="709"/>
          <w:tab w:val="left" w:pos="851"/>
        </w:tabs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Почтовый адрес и (или) адрес электронной почты для связи:</w:t>
      </w:r>
    </w:p>
    <w:p w:rsidR="009D2DF3" w:rsidRDefault="009D2DF3" w:rsidP="009D2DF3">
      <w:pPr>
        <w:tabs>
          <w:tab w:val="left" w:pos="709"/>
          <w:tab w:val="left" w:pos="851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____________________________________________________________________________________________________________________________________</w:t>
      </w:r>
    </w:p>
    <w:p w:rsidR="009D2DF3" w:rsidRDefault="009D2DF3" w:rsidP="009D2DF3">
      <w:pPr>
        <w:tabs>
          <w:tab w:val="left" w:pos="709"/>
          <w:tab w:val="left" w:pos="851"/>
        </w:tabs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D2DF3" w:rsidRDefault="009D2DF3" w:rsidP="009D2DF3">
      <w:pPr>
        <w:tabs>
          <w:tab w:val="left" w:pos="709"/>
          <w:tab w:val="left" w:pos="851"/>
        </w:tabs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Уведомление о соответствии </w:t>
      </w:r>
      <w:proofErr w:type="gramStart"/>
      <w:r>
        <w:rPr>
          <w:rFonts w:ascii="Times New Roman" w:eastAsia="Calibri" w:hAnsi="Times New Roman" w:cs="Times New Roman"/>
        </w:rPr>
        <w:t>построенных</w:t>
      </w:r>
      <w:proofErr w:type="gramEnd"/>
      <w:r>
        <w:rPr>
          <w:rFonts w:ascii="Times New Roman" w:eastAsia="Calibri" w:hAnsi="Times New Roman" w:cs="Times New Roman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способом:</w:t>
      </w:r>
    </w:p>
    <w:p w:rsidR="009D2DF3" w:rsidRDefault="009D2DF3" w:rsidP="009D2DF3">
      <w:pPr>
        <w:tabs>
          <w:tab w:val="left" w:pos="709"/>
          <w:tab w:val="left" w:pos="851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____________________________________________________________________________________________________________________________________</w:t>
      </w:r>
    </w:p>
    <w:p w:rsidR="009D2DF3" w:rsidRDefault="009D2DF3" w:rsidP="009D2D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Calibri" w:hAnsi="Times New Roman" w:cs="Times New Roman"/>
          <w:sz w:val="20"/>
          <w:szCs w:val="20"/>
        </w:rPr>
        <w:t>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</w:r>
    </w:p>
    <w:p w:rsidR="009D2DF3" w:rsidRDefault="009D2DF3" w:rsidP="009D2DF3">
      <w:pPr>
        <w:tabs>
          <w:tab w:val="left" w:pos="709"/>
          <w:tab w:val="left" w:pos="851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2DF3" w:rsidRDefault="009D2DF3" w:rsidP="009D2DF3">
      <w:pPr>
        <w:tabs>
          <w:tab w:val="left" w:pos="709"/>
          <w:tab w:val="left" w:pos="851"/>
        </w:tabs>
        <w:spacing w:after="0" w:line="240" w:lineRule="auto"/>
        <w:ind w:right="2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Настоящим уведомлением подтверждаю, что ________________________________________________________________________</w:t>
      </w:r>
    </w:p>
    <w:p w:rsidR="009D2DF3" w:rsidRDefault="009D2DF3" w:rsidP="009D2DF3">
      <w:pPr>
        <w:tabs>
          <w:tab w:val="left" w:pos="709"/>
          <w:tab w:val="left" w:pos="851"/>
        </w:tabs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(объект индивидуального жилищного строительства или садовый дом)</w:t>
      </w:r>
    </w:p>
    <w:p w:rsidR="009D2DF3" w:rsidRDefault="009D2DF3" w:rsidP="009D2DF3">
      <w:pPr>
        <w:tabs>
          <w:tab w:val="left" w:pos="709"/>
          <w:tab w:val="left" w:pos="851"/>
        </w:tabs>
        <w:spacing w:after="0" w:line="240" w:lineRule="auto"/>
        <w:ind w:right="2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предназначен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раздела на самостоятельные объекты недвижимости, а также оплату государственной пошлины за осуществление государственной регистрации прав______________________________________________________</w:t>
      </w:r>
    </w:p>
    <w:p w:rsidR="009D2DF3" w:rsidRDefault="009D2DF3" w:rsidP="009D2DF3">
      <w:pPr>
        <w:tabs>
          <w:tab w:val="left" w:pos="709"/>
          <w:tab w:val="left" w:pos="851"/>
        </w:tabs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платежного документа)</w:t>
      </w:r>
    </w:p>
    <w:p w:rsidR="009D2DF3" w:rsidRDefault="009D2DF3" w:rsidP="009D2DF3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2DF3" w:rsidRDefault="009D2DF3" w:rsidP="009D2DF3">
      <w:pPr>
        <w:widowControl w:val="0"/>
        <w:tabs>
          <w:tab w:val="left" w:pos="709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2DF3" w:rsidRDefault="009D2DF3" w:rsidP="009D2DF3">
      <w:pPr>
        <w:widowControl w:val="0"/>
        <w:tabs>
          <w:tab w:val="left" w:pos="709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Настоящим уведомлением я _____________________________________________</w:t>
      </w:r>
    </w:p>
    <w:p w:rsidR="009D2DF3" w:rsidRDefault="009D2DF3" w:rsidP="009D2DF3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________________________________________________________________________</w:t>
      </w:r>
    </w:p>
    <w:p w:rsidR="009D2DF3" w:rsidRDefault="009D2DF3" w:rsidP="009D2DF3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Cs/>
          <w:lang w:eastAsia="ru-RU"/>
        </w:rPr>
      </w:pPr>
      <w:proofErr w:type="gramStart"/>
      <w:r>
        <w:rPr>
          <w:rFonts w:ascii="Times New Roman" w:eastAsia="Calibri" w:hAnsi="Times New Roman" w:cs="Times New Roman"/>
          <w:b/>
          <w:lang w:eastAsia="ru-RU"/>
        </w:rPr>
        <w:t>(</w:t>
      </w:r>
      <w:r>
        <w:rPr>
          <w:rFonts w:ascii="Times New Roman" w:eastAsia="Calibri" w:hAnsi="Times New Roman" w:cs="Times New Roman"/>
          <w:bCs/>
          <w:lang w:eastAsia="ru-RU"/>
        </w:rPr>
        <w:t>Фами</w:t>
      </w:r>
      <w:r>
        <w:rPr>
          <w:rFonts w:ascii="Times New Roman" w:eastAsia="Calibri" w:hAnsi="Times New Roman" w:cs="Times New Roman"/>
          <w:lang w:eastAsia="ru-RU"/>
        </w:rPr>
        <w:t xml:space="preserve">лия, имя, отчество (при наличии) </w:t>
      </w:r>
      <w:proofErr w:type="gramEnd"/>
    </w:p>
    <w:p w:rsidR="009D2DF3" w:rsidRDefault="009D2DF3" w:rsidP="009D2D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даю согласие на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обработку персональных данных</w:t>
      </w:r>
      <w:r>
        <w:t xml:space="preserve"> (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в случае если застройщиком является физическое лицо)</w:t>
      </w:r>
    </w:p>
    <w:p w:rsidR="009D2DF3" w:rsidRDefault="009D2DF3" w:rsidP="009D2D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D2DF3" w:rsidRDefault="009D2DF3" w:rsidP="009D2DF3">
      <w:pPr>
        <w:widowControl w:val="0"/>
        <w:tabs>
          <w:tab w:val="left" w:pos="709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         _____________            ____________________</w:t>
      </w:r>
    </w:p>
    <w:p w:rsidR="009D2DF3" w:rsidRDefault="009D2DF3" w:rsidP="009D2DF3">
      <w:pPr>
        <w:widowControl w:val="0"/>
        <w:tabs>
          <w:tab w:val="left" w:pos="709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</w:t>
      </w:r>
      <w:proofErr w:type="gramStart"/>
      <w:r>
        <w:rPr>
          <w:rFonts w:ascii="Times New Roman" w:eastAsia="Calibri" w:hAnsi="Times New Roman" w:cs="Times New Roman"/>
          <w:sz w:val="20"/>
          <w:szCs w:val="20"/>
          <w:lang w:eastAsia="ru-RU"/>
        </w:rPr>
        <w:t>(должность, в случае если                                    (подпись)                            (расшифровка подписи)</w:t>
      </w:r>
      <w:proofErr w:type="gramEnd"/>
    </w:p>
    <w:p w:rsidR="009D2DF3" w:rsidRDefault="009D2DF3" w:rsidP="009D2DF3">
      <w:pPr>
        <w:widowControl w:val="0"/>
        <w:tabs>
          <w:tab w:val="left" w:pos="709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застройщиком является</w:t>
      </w:r>
    </w:p>
    <w:p w:rsidR="009D2DF3" w:rsidRDefault="009D2DF3" w:rsidP="009D2DF3">
      <w:pPr>
        <w:widowControl w:val="0"/>
        <w:tabs>
          <w:tab w:val="left" w:pos="709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юридическое лицо)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9D2DF3" w:rsidRDefault="009D2DF3" w:rsidP="009D2DF3">
      <w:pPr>
        <w:widowControl w:val="0"/>
        <w:tabs>
          <w:tab w:val="left" w:pos="709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D2DF3" w:rsidRDefault="009D2DF3" w:rsidP="009D2DF3">
      <w:pPr>
        <w:widowControl w:val="0"/>
        <w:tabs>
          <w:tab w:val="left" w:pos="709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М.П.</w:t>
      </w:r>
    </w:p>
    <w:p w:rsidR="009D2DF3" w:rsidRDefault="009D2DF3" w:rsidP="009D2DF3">
      <w:pPr>
        <w:widowControl w:val="0"/>
        <w:tabs>
          <w:tab w:val="left" w:pos="709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</w:t>
      </w:r>
      <w:r>
        <w:rPr>
          <w:rFonts w:ascii="Times New Roman" w:eastAsia="Calibri" w:hAnsi="Times New Roman" w:cs="Times New Roman"/>
          <w:sz w:val="18"/>
          <w:szCs w:val="18"/>
          <w:lang w:eastAsia="ru-RU"/>
        </w:rPr>
        <w:t>(при наличии)</w:t>
      </w:r>
    </w:p>
    <w:p w:rsidR="009D2DF3" w:rsidRDefault="009D2DF3" w:rsidP="009D2DF3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D2DF3" w:rsidRDefault="009D2DF3" w:rsidP="009D2DF3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 настоящему уведомлению прилагаются:</w:t>
      </w:r>
    </w:p>
    <w:p w:rsidR="009D2DF3" w:rsidRDefault="009D2DF3" w:rsidP="009D2DF3">
      <w:pPr>
        <w:tabs>
          <w:tab w:val="left" w:pos="709"/>
          <w:tab w:val="left" w:pos="851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9D2DF3" w:rsidRDefault="009D2DF3" w:rsidP="009D2DF3">
      <w:pPr>
        <w:tabs>
          <w:tab w:val="left" w:pos="709"/>
          <w:tab w:val="left" w:pos="851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</w:t>
      </w:r>
    </w:p>
    <w:p w:rsidR="009D2DF3" w:rsidRDefault="009D2DF3" w:rsidP="009D2DF3">
      <w:pPr>
        <w:tabs>
          <w:tab w:val="left" w:pos="709"/>
          <w:tab w:val="left" w:pos="851"/>
        </w:tabs>
        <w:spacing w:after="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9D2DF3" w:rsidRDefault="009D2DF3" w:rsidP="009D2DF3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center"/>
        <w:rPr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(документы, предусмотренные частью 3 статьи 51.1 Градостроительного кодекса Российской Федерации (Собрание законодательства Российской Федерации, 2005, №1, ст.16;2018,</w:t>
      </w:r>
      <w:proofErr w:type="gramEnd"/>
    </w:p>
    <w:p w:rsidR="009D2DF3" w:rsidRDefault="009D2DF3" w:rsidP="009D2DF3"/>
    <w:p w:rsidR="00D63514" w:rsidRDefault="00D63514"/>
    <w:sectPr w:rsidR="00D63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FF4"/>
    <w:rsid w:val="00691FF4"/>
    <w:rsid w:val="009D2DF3"/>
    <w:rsid w:val="00D6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DF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DF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774</Words>
  <Characters>4413</Characters>
  <Application>Microsoft Office Word</Application>
  <DocSecurity>0</DocSecurity>
  <Lines>36</Lines>
  <Paragraphs>10</Paragraphs>
  <ScaleCrop>false</ScaleCrop>
  <Company/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А. Широков</dc:creator>
  <cp:keywords/>
  <dc:description/>
  <cp:lastModifiedBy>Владимир А. Широков</cp:lastModifiedBy>
  <cp:revision>2</cp:revision>
  <dcterms:created xsi:type="dcterms:W3CDTF">2024-09-03T09:19:00Z</dcterms:created>
  <dcterms:modified xsi:type="dcterms:W3CDTF">2024-09-03T09:19:00Z</dcterms:modified>
</cp:coreProperties>
</file>