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61E" w:rsidRDefault="000E461E" w:rsidP="000E461E">
      <w:pPr>
        <w:pStyle w:val="ConsPlusNormal"/>
        <w:jc w:val="both"/>
      </w:pPr>
      <w:r>
        <w:t>Форма</w:t>
      </w:r>
      <w:r w:rsidR="00056097" w:rsidRPr="00056097">
        <w:t xml:space="preserve"> 2</w:t>
      </w:r>
      <w:r w:rsidR="00056097">
        <w:t>.2</w:t>
      </w:r>
      <w:r>
        <w:t xml:space="preserve">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p w:rsidR="000E461E" w:rsidRDefault="000E461E" w:rsidP="000E461E">
      <w:pPr>
        <w:pStyle w:val="ConsPlusNormal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"/>
        <w:gridCol w:w="3053"/>
        <w:gridCol w:w="1194"/>
        <w:gridCol w:w="3053"/>
        <w:gridCol w:w="1759"/>
      </w:tblGrid>
      <w:tr w:rsidR="000E461E" w:rsidTr="007A60A2">
        <w:tc>
          <w:tcPr>
            <w:tcW w:w="495" w:type="dxa"/>
          </w:tcPr>
          <w:p w:rsidR="000E461E" w:rsidRDefault="000E461E" w:rsidP="00B32318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97" w:type="dxa"/>
          </w:tcPr>
          <w:p w:rsidR="000E461E" w:rsidRDefault="000E461E" w:rsidP="00B32318">
            <w:r>
              <w:t>Наименование параметра</w:t>
            </w:r>
          </w:p>
        </w:tc>
        <w:tc>
          <w:tcPr>
            <w:tcW w:w="1140" w:type="dxa"/>
          </w:tcPr>
          <w:p w:rsidR="000E461E" w:rsidRDefault="000E461E" w:rsidP="00B32318">
            <w:r>
              <w:t>Единица измерения</w:t>
            </w:r>
          </w:p>
        </w:tc>
        <w:tc>
          <w:tcPr>
            <w:tcW w:w="2897" w:type="dxa"/>
          </w:tcPr>
          <w:p w:rsidR="000E461E" w:rsidRDefault="000E461E" w:rsidP="00B32318">
            <w:r>
              <w:t>Наименование показателя</w:t>
            </w:r>
          </w:p>
        </w:tc>
        <w:tc>
          <w:tcPr>
            <w:tcW w:w="2142" w:type="dxa"/>
          </w:tcPr>
          <w:p w:rsidR="000E461E" w:rsidRDefault="000E461E" w:rsidP="00B32318">
            <w:r>
              <w:t>Информация</w:t>
            </w:r>
          </w:p>
        </w:tc>
      </w:tr>
      <w:tr w:rsidR="00666EF4" w:rsidTr="001D142D">
        <w:tc>
          <w:tcPr>
            <w:tcW w:w="9571" w:type="dxa"/>
            <w:gridSpan w:val="5"/>
          </w:tcPr>
          <w:p w:rsidR="00666EF4" w:rsidRDefault="00666EF4" w:rsidP="00B32318"/>
        </w:tc>
      </w:tr>
      <w:tr w:rsidR="000E461E" w:rsidTr="007A60A2">
        <w:tc>
          <w:tcPr>
            <w:tcW w:w="495" w:type="dxa"/>
          </w:tcPr>
          <w:p w:rsidR="000E461E" w:rsidRDefault="000E461E" w:rsidP="000E461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97" w:type="dxa"/>
          </w:tcPr>
          <w:p w:rsidR="000E461E" w:rsidRDefault="000E461E" w:rsidP="00B32318">
            <w:r>
              <w:t>Дата заполнения</w:t>
            </w:r>
          </w:p>
        </w:tc>
        <w:tc>
          <w:tcPr>
            <w:tcW w:w="1140" w:type="dxa"/>
          </w:tcPr>
          <w:p w:rsidR="000E461E" w:rsidRDefault="000E461E" w:rsidP="00B32318"/>
        </w:tc>
        <w:tc>
          <w:tcPr>
            <w:tcW w:w="2897" w:type="dxa"/>
          </w:tcPr>
          <w:p w:rsidR="000E461E" w:rsidRDefault="000E461E" w:rsidP="00B32318"/>
        </w:tc>
        <w:tc>
          <w:tcPr>
            <w:tcW w:w="2142" w:type="dxa"/>
          </w:tcPr>
          <w:p w:rsidR="000E461E" w:rsidRDefault="00B27202" w:rsidP="00B32318">
            <w:r>
              <w:t>2</w:t>
            </w:r>
            <w:r w:rsidR="00056097" w:rsidRPr="00056097">
              <w:t>3</w:t>
            </w:r>
            <w:r w:rsidR="000E461E">
              <w:t>.11.2015</w:t>
            </w:r>
          </w:p>
        </w:tc>
      </w:tr>
      <w:tr w:rsidR="00666EF4" w:rsidTr="00B32318">
        <w:tc>
          <w:tcPr>
            <w:tcW w:w="9571" w:type="dxa"/>
            <w:gridSpan w:val="5"/>
          </w:tcPr>
          <w:p w:rsidR="00666EF4" w:rsidRDefault="00666EF4" w:rsidP="00B32318">
            <w:r>
              <w:t>Фундамент</w:t>
            </w:r>
          </w:p>
        </w:tc>
      </w:tr>
      <w:tr w:rsidR="000E461E" w:rsidTr="007A60A2">
        <w:tc>
          <w:tcPr>
            <w:tcW w:w="495" w:type="dxa"/>
          </w:tcPr>
          <w:p w:rsidR="000E461E" w:rsidRDefault="000E461E" w:rsidP="000E461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97" w:type="dxa"/>
          </w:tcPr>
          <w:p w:rsidR="000E461E" w:rsidRDefault="000E461E" w:rsidP="00B32318">
            <w:pPr>
              <w:pStyle w:val="ConsPlusNormal"/>
            </w:pPr>
            <w:r>
              <w:t>Тип фундамента</w:t>
            </w:r>
          </w:p>
        </w:tc>
        <w:tc>
          <w:tcPr>
            <w:tcW w:w="1140" w:type="dxa"/>
          </w:tcPr>
          <w:p w:rsidR="000E461E" w:rsidRDefault="000E461E" w:rsidP="00B323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7" w:type="dxa"/>
          </w:tcPr>
          <w:p w:rsidR="000E461E" w:rsidRDefault="000E461E" w:rsidP="00B32318">
            <w:pPr>
              <w:pStyle w:val="ConsPlusNormal"/>
            </w:pPr>
            <w:r>
              <w:t>Тип фундамента</w:t>
            </w:r>
          </w:p>
        </w:tc>
        <w:tc>
          <w:tcPr>
            <w:tcW w:w="2142" w:type="dxa"/>
          </w:tcPr>
          <w:p w:rsidR="000E461E" w:rsidRDefault="003235D5" w:rsidP="00B32318">
            <w:r>
              <w:t>иной</w:t>
            </w:r>
          </w:p>
        </w:tc>
      </w:tr>
      <w:tr w:rsidR="00666EF4" w:rsidTr="00B32318">
        <w:tc>
          <w:tcPr>
            <w:tcW w:w="9571" w:type="dxa"/>
            <w:gridSpan w:val="5"/>
          </w:tcPr>
          <w:p w:rsidR="00666EF4" w:rsidRDefault="00666EF4" w:rsidP="00666EF4">
            <w:r>
              <w:t>Стены и перекрытия</w:t>
            </w:r>
          </w:p>
        </w:tc>
      </w:tr>
      <w:tr w:rsidR="000E461E" w:rsidTr="007A60A2">
        <w:tc>
          <w:tcPr>
            <w:tcW w:w="495" w:type="dxa"/>
          </w:tcPr>
          <w:p w:rsidR="000E461E" w:rsidRDefault="000E461E" w:rsidP="000E461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97" w:type="dxa"/>
          </w:tcPr>
          <w:p w:rsidR="000E461E" w:rsidRDefault="000E461E" w:rsidP="00B32318">
            <w:pPr>
              <w:pStyle w:val="ConsPlusNormal"/>
            </w:pPr>
            <w:r>
              <w:t>Тип перекрытий</w:t>
            </w:r>
          </w:p>
        </w:tc>
        <w:tc>
          <w:tcPr>
            <w:tcW w:w="1140" w:type="dxa"/>
          </w:tcPr>
          <w:p w:rsidR="000E461E" w:rsidRDefault="000E461E" w:rsidP="00B323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7" w:type="dxa"/>
          </w:tcPr>
          <w:p w:rsidR="000E461E" w:rsidRDefault="000E461E" w:rsidP="00B32318">
            <w:pPr>
              <w:pStyle w:val="ConsPlusNormal"/>
            </w:pPr>
            <w:r>
              <w:t>Тип перекрытий</w:t>
            </w:r>
          </w:p>
        </w:tc>
        <w:tc>
          <w:tcPr>
            <w:tcW w:w="2142" w:type="dxa"/>
          </w:tcPr>
          <w:p w:rsidR="000E461E" w:rsidRDefault="000E461E" w:rsidP="00B32318">
            <w:r>
              <w:t>Железобетонные</w:t>
            </w:r>
          </w:p>
        </w:tc>
      </w:tr>
      <w:tr w:rsidR="000E461E" w:rsidTr="007A60A2">
        <w:tc>
          <w:tcPr>
            <w:tcW w:w="495" w:type="dxa"/>
          </w:tcPr>
          <w:p w:rsidR="000E461E" w:rsidRDefault="000E461E" w:rsidP="000E461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97" w:type="dxa"/>
          </w:tcPr>
          <w:p w:rsidR="000E461E" w:rsidRDefault="000E461E" w:rsidP="00B32318">
            <w:pPr>
              <w:pStyle w:val="ConsPlusNormal"/>
            </w:pPr>
            <w:r>
              <w:t>Материал несущих стен</w:t>
            </w:r>
          </w:p>
        </w:tc>
        <w:tc>
          <w:tcPr>
            <w:tcW w:w="1140" w:type="dxa"/>
          </w:tcPr>
          <w:p w:rsidR="000E461E" w:rsidRDefault="000E461E" w:rsidP="00B323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7" w:type="dxa"/>
          </w:tcPr>
          <w:p w:rsidR="000E461E" w:rsidRDefault="000E461E" w:rsidP="00B32318">
            <w:pPr>
              <w:pStyle w:val="ConsPlusNormal"/>
            </w:pPr>
            <w:r>
              <w:t>Материал несущих стен</w:t>
            </w:r>
          </w:p>
        </w:tc>
        <w:tc>
          <w:tcPr>
            <w:tcW w:w="2142" w:type="dxa"/>
          </w:tcPr>
          <w:p w:rsidR="000E461E" w:rsidRDefault="003235D5" w:rsidP="00B32318">
            <w:r>
              <w:t>кирпичные</w:t>
            </w:r>
          </w:p>
        </w:tc>
      </w:tr>
      <w:tr w:rsidR="00666EF4" w:rsidTr="00B32318">
        <w:tc>
          <w:tcPr>
            <w:tcW w:w="9571" w:type="dxa"/>
            <w:gridSpan w:val="5"/>
          </w:tcPr>
          <w:p w:rsidR="00666EF4" w:rsidRDefault="00666EF4" w:rsidP="00B32318">
            <w:r>
              <w:t>Фасады</w:t>
            </w:r>
          </w:p>
        </w:tc>
      </w:tr>
      <w:tr w:rsidR="000E461E" w:rsidTr="007A60A2">
        <w:tc>
          <w:tcPr>
            <w:tcW w:w="495" w:type="dxa"/>
          </w:tcPr>
          <w:p w:rsidR="000E461E" w:rsidRDefault="000E461E" w:rsidP="000E461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97" w:type="dxa"/>
          </w:tcPr>
          <w:p w:rsidR="000E461E" w:rsidRDefault="000E461E" w:rsidP="00B32318">
            <w:pPr>
              <w:pStyle w:val="ConsPlusNormal"/>
            </w:pPr>
            <w:r>
              <w:t>Тип фасада</w:t>
            </w:r>
          </w:p>
        </w:tc>
        <w:tc>
          <w:tcPr>
            <w:tcW w:w="1140" w:type="dxa"/>
          </w:tcPr>
          <w:p w:rsidR="000E461E" w:rsidRDefault="000E461E" w:rsidP="00B323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7" w:type="dxa"/>
          </w:tcPr>
          <w:p w:rsidR="000E461E" w:rsidRDefault="000E461E" w:rsidP="00B32318">
            <w:pPr>
              <w:pStyle w:val="ConsPlusNormal"/>
            </w:pPr>
            <w:r>
              <w:t>Тип фасада</w:t>
            </w:r>
          </w:p>
        </w:tc>
        <w:tc>
          <w:tcPr>
            <w:tcW w:w="2142" w:type="dxa"/>
          </w:tcPr>
          <w:p w:rsidR="000E461E" w:rsidRDefault="000E461E" w:rsidP="00B32318"/>
        </w:tc>
      </w:tr>
      <w:tr w:rsidR="00666EF4" w:rsidTr="00B32318">
        <w:tc>
          <w:tcPr>
            <w:tcW w:w="9571" w:type="dxa"/>
            <w:gridSpan w:val="5"/>
          </w:tcPr>
          <w:p w:rsidR="00666EF4" w:rsidRDefault="00666EF4" w:rsidP="00B32318">
            <w:r>
              <w:t>Крыши</w:t>
            </w:r>
          </w:p>
        </w:tc>
      </w:tr>
      <w:tr w:rsidR="000E461E" w:rsidTr="007A60A2">
        <w:tc>
          <w:tcPr>
            <w:tcW w:w="495" w:type="dxa"/>
          </w:tcPr>
          <w:p w:rsidR="000E461E" w:rsidRDefault="000E461E" w:rsidP="000E461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97" w:type="dxa"/>
          </w:tcPr>
          <w:p w:rsidR="000E461E" w:rsidRDefault="000E461E" w:rsidP="00B32318">
            <w:pPr>
              <w:pStyle w:val="ConsPlusNormal"/>
            </w:pPr>
            <w:r>
              <w:t>Тип крыши</w:t>
            </w:r>
          </w:p>
        </w:tc>
        <w:tc>
          <w:tcPr>
            <w:tcW w:w="1140" w:type="dxa"/>
          </w:tcPr>
          <w:p w:rsidR="000E461E" w:rsidRDefault="000E461E" w:rsidP="00B323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7" w:type="dxa"/>
          </w:tcPr>
          <w:p w:rsidR="000E461E" w:rsidRDefault="000E461E" w:rsidP="00B32318">
            <w:pPr>
              <w:pStyle w:val="ConsPlusNormal"/>
            </w:pPr>
            <w:r>
              <w:t>Тип крыши</w:t>
            </w:r>
          </w:p>
        </w:tc>
        <w:tc>
          <w:tcPr>
            <w:tcW w:w="2142" w:type="dxa"/>
          </w:tcPr>
          <w:p w:rsidR="000E461E" w:rsidRDefault="000E461E" w:rsidP="00B32318">
            <w:r>
              <w:t>Плоская</w:t>
            </w:r>
          </w:p>
        </w:tc>
      </w:tr>
      <w:tr w:rsidR="000E461E" w:rsidTr="007A60A2">
        <w:tc>
          <w:tcPr>
            <w:tcW w:w="495" w:type="dxa"/>
          </w:tcPr>
          <w:p w:rsidR="000E461E" w:rsidRDefault="000E461E" w:rsidP="000E461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97" w:type="dxa"/>
          </w:tcPr>
          <w:p w:rsidR="000E461E" w:rsidRDefault="000E461E" w:rsidP="00B32318">
            <w:pPr>
              <w:pStyle w:val="ConsPlusNormal"/>
            </w:pPr>
            <w:r>
              <w:t>Тип кровли</w:t>
            </w:r>
          </w:p>
        </w:tc>
        <w:tc>
          <w:tcPr>
            <w:tcW w:w="1140" w:type="dxa"/>
          </w:tcPr>
          <w:p w:rsidR="000E461E" w:rsidRDefault="000E461E" w:rsidP="00B323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7" w:type="dxa"/>
          </w:tcPr>
          <w:p w:rsidR="000E461E" w:rsidRDefault="000E461E" w:rsidP="00B32318">
            <w:pPr>
              <w:pStyle w:val="ConsPlusNormal"/>
            </w:pPr>
            <w:r>
              <w:t>Тип кровли</w:t>
            </w:r>
          </w:p>
        </w:tc>
        <w:tc>
          <w:tcPr>
            <w:tcW w:w="2142" w:type="dxa"/>
          </w:tcPr>
          <w:p w:rsidR="000E461E" w:rsidRDefault="00440C9B" w:rsidP="00B32318">
            <w:proofErr w:type="gramStart"/>
            <w:r>
              <w:t>ж/б</w:t>
            </w:r>
            <w:proofErr w:type="gramEnd"/>
            <w:r>
              <w:t xml:space="preserve"> плиты</w:t>
            </w:r>
          </w:p>
        </w:tc>
      </w:tr>
      <w:tr w:rsidR="00666EF4" w:rsidTr="00B32318">
        <w:tc>
          <w:tcPr>
            <w:tcW w:w="9571" w:type="dxa"/>
            <w:gridSpan w:val="5"/>
          </w:tcPr>
          <w:p w:rsidR="00666EF4" w:rsidRDefault="00666EF4" w:rsidP="00666EF4">
            <w:r>
              <w:t>Подвал</w:t>
            </w:r>
          </w:p>
        </w:tc>
      </w:tr>
      <w:tr w:rsidR="00097A09" w:rsidTr="007A60A2">
        <w:tc>
          <w:tcPr>
            <w:tcW w:w="495" w:type="dxa"/>
          </w:tcPr>
          <w:p w:rsidR="00097A09" w:rsidRDefault="00097A09" w:rsidP="000E461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97" w:type="dxa"/>
          </w:tcPr>
          <w:p w:rsidR="00097A09" w:rsidRDefault="00097A09" w:rsidP="00B32318">
            <w:pPr>
              <w:pStyle w:val="ConsPlusNormal"/>
            </w:pPr>
            <w:r>
              <w:t>Площадь подвала по полу</w:t>
            </w:r>
          </w:p>
        </w:tc>
        <w:tc>
          <w:tcPr>
            <w:tcW w:w="1140" w:type="dxa"/>
          </w:tcPr>
          <w:p w:rsidR="00097A09" w:rsidRDefault="00097A09" w:rsidP="00B32318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2897" w:type="dxa"/>
          </w:tcPr>
          <w:p w:rsidR="00097A09" w:rsidRDefault="00097A09" w:rsidP="00B32318">
            <w:pPr>
              <w:pStyle w:val="ConsPlusNormal"/>
            </w:pPr>
            <w:r>
              <w:t>Площадь подвала по полу</w:t>
            </w:r>
          </w:p>
        </w:tc>
        <w:tc>
          <w:tcPr>
            <w:tcW w:w="2142" w:type="dxa"/>
          </w:tcPr>
          <w:p w:rsidR="00097A09" w:rsidRDefault="003235D5" w:rsidP="00B32318">
            <w:r>
              <w:t>338.5</w:t>
            </w:r>
          </w:p>
        </w:tc>
      </w:tr>
      <w:tr w:rsidR="00666EF4" w:rsidTr="00B32318">
        <w:tc>
          <w:tcPr>
            <w:tcW w:w="9571" w:type="dxa"/>
            <w:gridSpan w:val="5"/>
          </w:tcPr>
          <w:p w:rsidR="00666EF4" w:rsidRDefault="00666EF4" w:rsidP="00B32318">
            <w:r>
              <w:t>Мусоропроводы</w:t>
            </w:r>
          </w:p>
        </w:tc>
      </w:tr>
      <w:tr w:rsidR="00097A09" w:rsidTr="007A60A2">
        <w:tc>
          <w:tcPr>
            <w:tcW w:w="495" w:type="dxa"/>
          </w:tcPr>
          <w:p w:rsidR="00097A09" w:rsidRDefault="00097A09" w:rsidP="000E461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97" w:type="dxa"/>
          </w:tcPr>
          <w:p w:rsidR="00097A09" w:rsidRDefault="00097A09" w:rsidP="00B32318">
            <w:pPr>
              <w:pStyle w:val="ConsPlusNormal"/>
            </w:pPr>
            <w:r>
              <w:t>Тип мусоропровода</w:t>
            </w:r>
          </w:p>
        </w:tc>
        <w:tc>
          <w:tcPr>
            <w:tcW w:w="1140" w:type="dxa"/>
          </w:tcPr>
          <w:p w:rsidR="00097A09" w:rsidRDefault="00097A09" w:rsidP="00B323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7" w:type="dxa"/>
          </w:tcPr>
          <w:p w:rsidR="00097A09" w:rsidRDefault="00097A09" w:rsidP="00B32318">
            <w:pPr>
              <w:pStyle w:val="ConsPlusNormal"/>
            </w:pPr>
            <w:r>
              <w:t>Тип мусоропровода</w:t>
            </w:r>
          </w:p>
        </w:tc>
        <w:tc>
          <w:tcPr>
            <w:tcW w:w="2142" w:type="dxa"/>
          </w:tcPr>
          <w:p w:rsidR="00097A09" w:rsidRDefault="003235D5" w:rsidP="00B32318">
            <w:r>
              <w:t>Не имеется</w:t>
            </w:r>
          </w:p>
        </w:tc>
      </w:tr>
      <w:tr w:rsidR="00097A09" w:rsidTr="007A60A2">
        <w:tc>
          <w:tcPr>
            <w:tcW w:w="495" w:type="dxa"/>
          </w:tcPr>
          <w:p w:rsidR="00097A09" w:rsidRDefault="00097A09" w:rsidP="000E461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97" w:type="dxa"/>
          </w:tcPr>
          <w:p w:rsidR="00097A09" w:rsidRDefault="00097A09" w:rsidP="00B32318">
            <w:pPr>
              <w:pStyle w:val="ConsPlusNormal"/>
            </w:pPr>
            <w:r>
              <w:t>Количество мусоропроводов</w:t>
            </w:r>
          </w:p>
        </w:tc>
        <w:tc>
          <w:tcPr>
            <w:tcW w:w="1140" w:type="dxa"/>
          </w:tcPr>
          <w:p w:rsidR="00097A09" w:rsidRDefault="00097A09" w:rsidP="00B3231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897" w:type="dxa"/>
          </w:tcPr>
          <w:p w:rsidR="00097A09" w:rsidRDefault="00097A09" w:rsidP="00B32318">
            <w:pPr>
              <w:pStyle w:val="ConsPlusNormal"/>
            </w:pPr>
            <w:r>
              <w:t>Количество мусоропроводов</w:t>
            </w:r>
          </w:p>
        </w:tc>
        <w:tc>
          <w:tcPr>
            <w:tcW w:w="2142" w:type="dxa"/>
          </w:tcPr>
          <w:p w:rsidR="00097A09" w:rsidRDefault="003235D5" w:rsidP="00B32318">
            <w:r>
              <w:t>0</w:t>
            </w:r>
          </w:p>
        </w:tc>
      </w:tr>
      <w:tr w:rsidR="00666EF4" w:rsidTr="00B32318">
        <w:tc>
          <w:tcPr>
            <w:tcW w:w="9571" w:type="dxa"/>
            <w:gridSpan w:val="5"/>
          </w:tcPr>
          <w:p w:rsidR="00666EF4" w:rsidRDefault="00666EF4" w:rsidP="00B32318">
            <w:r>
              <w:t>Лифты</w:t>
            </w:r>
          </w:p>
        </w:tc>
      </w:tr>
      <w:tr w:rsidR="00097A09" w:rsidTr="007A60A2">
        <w:tc>
          <w:tcPr>
            <w:tcW w:w="495" w:type="dxa"/>
          </w:tcPr>
          <w:p w:rsidR="00097A09" w:rsidRDefault="00097A09" w:rsidP="000E461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97" w:type="dxa"/>
          </w:tcPr>
          <w:p w:rsidR="00097A09" w:rsidRDefault="00097A09" w:rsidP="00B32318">
            <w:pPr>
              <w:pStyle w:val="ConsPlusNormal"/>
            </w:pPr>
            <w:r>
              <w:t>Лифты – номера подъездов</w:t>
            </w:r>
          </w:p>
        </w:tc>
        <w:tc>
          <w:tcPr>
            <w:tcW w:w="1140" w:type="dxa"/>
          </w:tcPr>
          <w:p w:rsidR="00097A09" w:rsidRDefault="00097A09" w:rsidP="00B32318">
            <w:pPr>
              <w:pStyle w:val="ConsPlusNormal"/>
              <w:jc w:val="center"/>
            </w:pPr>
          </w:p>
        </w:tc>
        <w:tc>
          <w:tcPr>
            <w:tcW w:w="2897" w:type="dxa"/>
          </w:tcPr>
          <w:p w:rsidR="00097A09" w:rsidRDefault="00097A09" w:rsidP="00B32318">
            <w:pPr>
              <w:pStyle w:val="ConsPlusNormal"/>
            </w:pPr>
            <w:r>
              <w:t>Номера подъездов</w:t>
            </w:r>
          </w:p>
        </w:tc>
        <w:tc>
          <w:tcPr>
            <w:tcW w:w="2142" w:type="dxa"/>
          </w:tcPr>
          <w:p w:rsidR="00097A09" w:rsidRDefault="00097A09" w:rsidP="00B32318"/>
        </w:tc>
      </w:tr>
      <w:tr w:rsidR="00097A09" w:rsidTr="007A60A2">
        <w:tc>
          <w:tcPr>
            <w:tcW w:w="495" w:type="dxa"/>
          </w:tcPr>
          <w:p w:rsidR="00097A09" w:rsidRDefault="00097A09" w:rsidP="000E461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97" w:type="dxa"/>
          </w:tcPr>
          <w:p w:rsidR="00097A09" w:rsidRDefault="00097A09" w:rsidP="00B32318">
            <w:pPr>
              <w:pStyle w:val="ConsPlusNormal"/>
            </w:pPr>
            <w:r>
              <w:t>Тип лифта</w:t>
            </w:r>
          </w:p>
        </w:tc>
        <w:tc>
          <w:tcPr>
            <w:tcW w:w="1140" w:type="dxa"/>
          </w:tcPr>
          <w:p w:rsidR="00097A09" w:rsidRDefault="00097A09" w:rsidP="00B323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7" w:type="dxa"/>
          </w:tcPr>
          <w:p w:rsidR="00097A09" w:rsidRDefault="00097A09" w:rsidP="00B32318">
            <w:pPr>
              <w:pStyle w:val="ConsPlusNormal"/>
            </w:pPr>
            <w:r>
              <w:t>Тип лифта</w:t>
            </w:r>
          </w:p>
        </w:tc>
        <w:tc>
          <w:tcPr>
            <w:tcW w:w="2142" w:type="dxa"/>
          </w:tcPr>
          <w:p w:rsidR="00097A09" w:rsidRDefault="00097A09" w:rsidP="00B32318"/>
        </w:tc>
      </w:tr>
      <w:tr w:rsidR="00097A09" w:rsidTr="007A60A2">
        <w:tc>
          <w:tcPr>
            <w:tcW w:w="495" w:type="dxa"/>
          </w:tcPr>
          <w:p w:rsidR="00097A09" w:rsidRDefault="00097A09" w:rsidP="000E461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97" w:type="dxa"/>
          </w:tcPr>
          <w:p w:rsidR="00097A09" w:rsidRDefault="00097A09" w:rsidP="00B32318">
            <w:pPr>
              <w:pStyle w:val="ConsPlusNormal"/>
            </w:pPr>
            <w:r>
              <w:t>Год ввода в эксплуатацию</w:t>
            </w:r>
          </w:p>
        </w:tc>
        <w:tc>
          <w:tcPr>
            <w:tcW w:w="1140" w:type="dxa"/>
          </w:tcPr>
          <w:p w:rsidR="00097A09" w:rsidRDefault="00097A09" w:rsidP="00B323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7" w:type="dxa"/>
          </w:tcPr>
          <w:p w:rsidR="00097A09" w:rsidRDefault="00097A09" w:rsidP="00B32318">
            <w:pPr>
              <w:pStyle w:val="ConsPlusNormal"/>
            </w:pPr>
            <w:r>
              <w:t>Год ввода в эксплуатацию</w:t>
            </w:r>
          </w:p>
        </w:tc>
        <w:tc>
          <w:tcPr>
            <w:tcW w:w="2142" w:type="dxa"/>
          </w:tcPr>
          <w:p w:rsidR="00097A09" w:rsidRDefault="00097A09" w:rsidP="00B32318"/>
        </w:tc>
      </w:tr>
      <w:tr w:rsidR="00666EF4" w:rsidTr="00B32318">
        <w:tc>
          <w:tcPr>
            <w:tcW w:w="9571" w:type="dxa"/>
            <w:gridSpan w:val="5"/>
          </w:tcPr>
          <w:p w:rsidR="00666EF4" w:rsidRDefault="00666EF4" w:rsidP="00B32318">
            <w:r>
              <w:t>Общедомовые приборы учета</w:t>
            </w:r>
          </w:p>
        </w:tc>
      </w:tr>
      <w:tr w:rsidR="00097A09" w:rsidTr="007A60A2">
        <w:tc>
          <w:tcPr>
            <w:tcW w:w="495" w:type="dxa"/>
          </w:tcPr>
          <w:p w:rsidR="00097A09" w:rsidRDefault="00097A09" w:rsidP="000E461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97" w:type="dxa"/>
          </w:tcPr>
          <w:p w:rsidR="00097A09" w:rsidRDefault="00097A09" w:rsidP="00B32318">
            <w:pPr>
              <w:pStyle w:val="ConsPlusNormal"/>
            </w:pPr>
            <w:r>
              <w:t>Вид коммунального ресурса</w:t>
            </w:r>
          </w:p>
        </w:tc>
        <w:tc>
          <w:tcPr>
            <w:tcW w:w="1140" w:type="dxa"/>
          </w:tcPr>
          <w:p w:rsidR="00097A09" w:rsidRDefault="00097A09" w:rsidP="00B323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7" w:type="dxa"/>
          </w:tcPr>
          <w:p w:rsidR="00097A09" w:rsidRDefault="00097A09" w:rsidP="00B32318">
            <w:pPr>
              <w:pStyle w:val="ConsPlusNormal"/>
            </w:pPr>
            <w:r>
              <w:t>Вид коммунального ресурса</w:t>
            </w:r>
          </w:p>
        </w:tc>
        <w:tc>
          <w:tcPr>
            <w:tcW w:w="2142" w:type="dxa"/>
          </w:tcPr>
          <w:p w:rsidR="00097A09" w:rsidRPr="00097A09" w:rsidRDefault="00097A09" w:rsidP="00B32318">
            <w:r>
              <w:t>Холодное водоснабжение</w:t>
            </w:r>
          </w:p>
        </w:tc>
      </w:tr>
      <w:tr w:rsidR="00097A09" w:rsidTr="007A60A2">
        <w:tc>
          <w:tcPr>
            <w:tcW w:w="495" w:type="dxa"/>
          </w:tcPr>
          <w:p w:rsidR="00097A09" w:rsidRDefault="00097A09" w:rsidP="000E461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97" w:type="dxa"/>
          </w:tcPr>
          <w:p w:rsidR="00097A09" w:rsidRDefault="00097A09" w:rsidP="00B32318">
            <w:pPr>
              <w:pStyle w:val="ConsPlusNormal"/>
            </w:pPr>
            <w:r>
              <w:t>Наличие прибора учета</w:t>
            </w:r>
          </w:p>
        </w:tc>
        <w:tc>
          <w:tcPr>
            <w:tcW w:w="1140" w:type="dxa"/>
          </w:tcPr>
          <w:p w:rsidR="00097A09" w:rsidRDefault="00097A09" w:rsidP="00B323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7" w:type="dxa"/>
          </w:tcPr>
          <w:p w:rsidR="00097A09" w:rsidRDefault="00097A09" w:rsidP="00B32318">
            <w:pPr>
              <w:pStyle w:val="ConsPlusNormal"/>
            </w:pPr>
            <w:r>
              <w:t>Наличие прибора учета</w:t>
            </w:r>
          </w:p>
        </w:tc>
        <w:tc>
          <w:tcPr>
            <w:tcW w:w="2142" w:type="dxa"/>
          </w:tcPr>
          <w:p w:rsidR="00097A09" w:rsidRDefault="00097A09" w:rsidP="00B32318">
            <w:r>
              <w:t>Есть</w:t>
            </w:r>
          </w:p>
        </w:tc>
      </w:tr>
      <w:tr w:rsidR="00666EF4" w:rsidTr="007A60A2">
        <w:tc>
          <w:tcPr>
            <w:tcW w:w="495" w:type="dxa"/>
          </w:tcPr>
          <w:p w:rsidR="00666EF4" w:rsidRDefault="00666EF4" w:rsidP="000E461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97" w:type="dxa"/>
          </w:tcPr>
          <w:p w:rsidR="00666EF4" w:rsidRDefault="00666EF4" w:rsidP="00B32318">
            <w:pPr>
              <w:pStyle w:val="ConsPlusNormal"/>
            </w:pPr>
            <w:r>
              <w:t>Тип прибора учета</w:t>
            </w:r>
          </w:p>
        </w:tc>
        <w:tc>
          <w:tcPr>
            <w:tcW w:w="1140" w:type="dxa"/>
          </w:tcPr>
          <w:p w:rsidR="00666EF4" w:rsidRDefault="00666EF4" w:rsidP="00B323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7" w:type="dxa"/>
          </w:tcPr>
          <w:p w:rsidR="00666EF4" w:rsidRDefault="00666EF4" w:rsidP="00B32318">
            <w:pPr>
              <w:pStyle w:val="ConsPlusNormal"/>
            </w:pPr>
            <w:r>
              <w:t>Тип прибора учета</w:t>
            </w:r>
          </w:p>
        </w:tc>
        <w:tc>
          <w:tcPr>
            <w:tcW w:w="2142" w:type="dxa"/>
          </w:tcPr>
          <w:p w:rsidR="00666EF4" w:rsidRDefault="00666EF4" w:rsidP="00B32318"/>
        </w:tc>
      </w:tr>
      <w:tr w:rsidR="00666EF4" w:rsidTr="007A60A2">
        <w:tc>
          <w:tcPr>
            <w:tcW w:w="495" w:type="dxa"/>
          </w:tcPr>
          <w:p w:rsidR="00666EF4" w:rsidRDefault="00666EF4" w:rsidP="000E461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97" w:type="dxa"/>
          </w:tcPr>
          <w:p w:rsidR="00666EF4" w:rsidRDefault="00666EF4" w:rsidP="00B32318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1140" w:type="dxa"/>
          </w:tcPr>
          <w:p w:rsidR="00666EF4" w:rsidRDefault="00666EF4" w:rsidP="00666E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7" w:type="dxa"/>
          </w:tcPr>
          <w:p w:rsidR="00666EF4" w:rsidRDefault="00666EF4" w:rsidP="00B32318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2142" w:type="dxa"/>
          </w:tcPr>
          <w:p w:rsidR="00666EF4" w:rsidRDefault="00666EF4" w:rsidP="00B32318">
            <w:proofErr w:type="spellStart"/>
            <w:r>
              <w:t>Куб</w:t>
            </w:r>
            <w:proofErr w:type="gramStart"/>
            <w:r>
              <w:t>.м</w:t>
            </w:r>
            <w:proofErr w:type="spellEnd"/>
            <w:proofErr w:type="gramEnd"/>
          </w:p>
        </w:tc>
      </w:tr>
      <w:tr w:rsidR="00666EF4" w:rsidTr="007A60A2">
        <w:tc>
          <w:tcPr>
            <w:tcW w:w="495" w:type="dxa"/>
          </w:tcPr>
          <w:p w:rsidR="00666EF4" w:rsidRDefault="00666EF4" w:rsidP="000E461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97" w:type="dxa"/>
          </w:tcPr>
          <w:p w:rsidR="00666EF4" w:rsidRDefault="00666EF4" w:rsidP="00B32318">
            <w:pPr>
              <w:pStyle w:val="ConsPlusNormal"/>
            </w:pPr>
            <w:r>
              <w:t>Дата ввода в эксплуатацию</w:t>
            </w:r>
          </w:p>
        </w:tc>
        <w:tc>
          <w:tcPr>
            <w:tcW w:w="1140" w:type="dxa"/>
          </w:tcPr>
          <w:p w:rsidR="00666EF4" w:rsidRDefault="00666EF4" w:rsidP="00B323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7" w:type="dxa"/>
          </w:tcPr>
          <w:p w:rsidR="00666EF4" w:rsidRDefault="00666EF4" w:rsidP="00B32318">
            <w:pPr>
              <w:pStyle w:val="ConsPlusNormal"/>
            </w:pPr>
            <w:r>
              <w:t>Дата ввода в эксплуатацию</w:t>
            </w:r>
          </w:p>
        </w:tc>
        <w:tc>
          <w:tcPr>
            <w:tcW w:w="2142" w:type="dxa"/>
          </w:tcPr>
          <w:p w:rsidR="00666EF4" w:rsidRDefault="00666EF4" w:rsidP="00B32318"/>
        </w:tc>
      </w:tr>
      <w:tr w:rsidR="00666EF4" w:rsidTr="007A60A2">
        <w:tc>
          <w:tcPr>
            <w:tcW w:w="495" w:type="dxa"/>
          </w:tcPr>
          <w:p w:rsidR="00666EF4" w:rsidRDefault="00666EF4" w:rsidP="000E461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97" w:type="dxa"/>
          </w:tcPr>
          <w:p w:rsidR="00666EF4" w:rsidRDefault="00666EF4" w:rsidP="00B32318">
            <w:pPr>
              <w:pStyle w:val="ConsPlusNormal"/>
            </w:pPr>
            <w:r>
              <w:t>Дата поверки/замены прибора учета</w:t>
            </w:r>
          </w:p>
        </w:tc>
        <w:tc>
          <w:tcPr>
            <w:tcW w:w="1140" w:type="dxa"/>
          </w:tcPr>
          <w:p w:rsidR="00666EF4" w:rsidRDefault="00666EF4" w:rsidP="00B323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7" w:type="dxa"/>
          </w:tcPr>
          <w:p w:rsidR="00666EF4" w:rsidRDefault="00666EF4" w:rsidP="00B32318">
            <w:pPr>
              <w:pStyle w:val="ConsPlusNormal"/>
            </w:pPr>
            <w:r>
              <w:t>Дата поверки/</w:t>
            </w:r>
            <w:r w:rsidRPr="00440C9B">
              <w:rPr>
                <w:u w:val="single"/>
              </w:rPr>
              <w:t>замены</w:t>
            </w:r>
            <w:r>
              <w:t xml:space="preserve"> прибора учета</w:t>
            </w:r>
          </w:p>
        </w:tc>
        <w:tc>
          <w:tcPr>
            <w:tcW w:w="2142" w:type="dxa"/>
          </w:tcPr>
          <w:p w:rsidR="00666EF4" w:rsidRDefault="00666EF4" w:rsidP="00B32318"/>
        </w:tc>
      </w:tr>
      <w:tr w:rsidR="006F35E4" w:rsidTr="007A60A2">
        <w:tc>
          <w:tcPr>
            <w:tcW w:w="495" w:type="dxa"/>
          </w:tcPr>
          <w:p w:rsidR="006F35E4" w:rsidRDefault="006F35E4" w:rsidP="006F35E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97" w:type="dxa"/>
          </w:tcPr>
          <w:p w:rsidR="006F35E4" w:rsidRDefault="006F35E4" w:rsidP="00B32318">
            <w:pPr>
              <w:pStyle w:val="ConsPlusNormal"/>
            </w:pPr>
            <w:r>
              <w:t>Вид коммунального ресурса</w:t>
            </w:r>
          </w:p>
        </w:tc>
        <w:tc>
          <w:tcPr>
            <w:tcW w:w="1140" w:type="dxa"/>
          </w:tcPr>
          <w:p w:rsidR="006F35E4" w:rsidRDefault="006F35E4" w:rsidP="00B323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7" w:type="dxa"/>
          </w:tcPr>
          <w:p w:rsidR="006F35E4" w:rsidRDefault="006F35E4" w:rsidP="00B32318">
            <w:pPr>
              <w:pStyle w:val="ConsPlusNormal"/>
            </w:pPr>
            <w:r>
              <w:t>Вид коммунального ресурса</w:t>
            </w:r>
          </w:p>
        </w:tc>
        <w:tc>
          <w:tcPr>
            <w:tcW w:w="2142" w:type="dxa"/>
          </w:tcPr>
          <w:p w:rsidR="006F35E4" w:rsidRPr="00097A09" w:rsidRDefault="006F35E4" w:rsidP="00B32318">
            <w:r>
              <w:t>Горячее водоснабжение</w:t>
            </w:r>
          </w:p>
        </w:tc>
      </w:tr>
      <w:tr w:rsidR="006F35E4" w:rsidTr="007A60A2">
        <w:tc>
          <w:tcPr>
            <w:tcW w:w="495" w:type="dxa"/>
          </w:tcPr>
          <w:p w:rsidR="006F35E4" w:rsidRDefault="006F35E4" w:rsidP="006F35E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97" w:type="dxa"/>
          </w:tcPr>
          <w:p w:rsidR="006F35E4" w:rsidRDefault="006F35E4" w:rsidP="00B32318">
            <w:pPr>
              <w:pStyle w:val="ConsPlusNormal"/>
            </w:pPr>
            <w:r>
              <w:t>Наличие прибора учета</w:t>
            </w:r>
          </w:p>
        </w:tc>
        <w:tc>
          <w:tcPr>
            <w:tcW w:w="1140" w:type="dxa"/>
          </w:tcPr>
          <w:p w:rsidR="006F35E4" w:rsidRDefault="006F35E4" w:rsidP="00B323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7" w:type="dxa"/>
          </w:tcPr>
          <w:p w:rsidR="006F35E4" w:rsidRDefault="006F35E4" w:rsidP="00B32318">
            <w:pPr>
              <w:pStyle w:val="ConsPlusNormal"/>
            </w:pPr>
            <w:r>
              <w:t>Наличие прибора учета</w:t>
            </w:r>
          </w:p>
        </w:tc>
        <w:tc>
          <w:tcPr>
            <w:tcW w:w="2142" w:type="dxa"/>
          </w:tcPr>
          <w:p w:rsidR="006F35E4" w:rsidRDefault="003235D5" w:rsidP="00B32318">
            <w:r>
              <w:t>Отсутствует, установка не требуется</w:t>
            </w:r>
          </w:p>
        </w:tc>
      </w:tr>
      <w:tr w:rsidR="006F35E4" w:rsidTr="007A60A2">
        <w:tc>
          <w:tcPr>
            <w:tcW w:w="495" w:type="dxa"/>
          </w:tcPr>
          <w:p w:rsidR="006F35E4" w:rsidRDefault="006F35E4" w:rsidP="006F35E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97" w:type="dxa"/>
          </w:tcPr>
          <w:p w:rsidR="006F35E4" w:rsidRDefault="006F35E4" w:rsidP="00B32318">
            <w:pPr>
              <w:pStyle w:val="ConsPlusNormal"/>
            </w:pPr>
            <w:r>
              <w:t>Тип прибора учета</w:t>
            </w:r>
          </w:p>
        </w:tc>
        <w:tc>
          <w:tcPr>
            <w:tcW w:w="1140" w:type="dxa"/>
          </w:tcPr>
          <w:p w:rsidR="006F35E4" w:rsidRDefault="006F35E4" w:rsidP="00B323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7" w:type="dxa"/>
          </w:tcPr>
          <w:p w:rsidR="006F35E4" w:rsidRDefault="006F35E4" w:rsidP="00B32318">
            <w:pPr>
              <w:pStyle w:val="ConsPlusNormal"/>
            </w:pPr>
            <w:r>
              <w:t>Тип прибора учета</w:t>
            </w:r>
          </w:p>
        </w:tc>
        <w:tc>
          <w:tcPr>
            <w:tcW w:w="2142" w:type="dxa"/>
          </w:tcPr>
          <w:p w:rsidR="006F35E4" w:rsidRDefault="006F35E4" w:rsidP="00B32318"/>
        </w:tc>
      </w:tr>
      <w:tr w:rsidR="006F35E4" w:rsidTr="007A60A2">
        <w:tc>
          <w:tcPr>
            <w:tcW w:w="495" w:type="dxa"/>
          </w:tcPr>
          <w:p w:rsidR="006F35E4" w:rsidRDefault="006F35E4" w:rsidP="006F35E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97" w:type="dxa"/>
          </w:tcPr>
          <w:p w:rsidR="006F35E4" w:rsidRDefault="006F35E4" w:rsidP="00B32318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1140" w:type="dxa"/>
          </w:tcPr>
          <w:p w:rsidR="006F35E4" w:rsidRDefault="006F35E4" w:rsidP="00B323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7" w:type="dxa"/>
          </w:tcPr>
          <w:p w:rsidR="006F35E4" w:rsidRDefault="006F35E4" w:rsidP="00B32318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2142" w:type="dxa"/>
          </w:tcPr>
          <w:p w:rsidR="006F35E4" w:rsidRDefault="006F35E4" w:rsidP="00B32318"/>
        </w:tc>
      </w:tr>
      <w:tr w:rsidR="006F35E4" w:rsidTr="007A60A2">
        <w:tc>
          <w:tcPr>
            <w:tcW w:w="495" w:type="dxa"/>
          </w:tcPr>
          <w:p w:rsidR="006F35E4" w:rsidRDefault="006F35E4" w:rsidP="006F35E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97" w:type="dxa"/>
          </w:tcPr>
          <w:p w:rsidR="006F35E4" w:rsidRDefault="006F35E4" w:rsidP="00B32318">
            <w:pPr>
              <w:pStyle w:val="ConsPlusNormal"/>
            </w:pPr>
            <w:r>
              <w:t>Дата ввода в эксплуатацию</w:t>
            </w:r>
          </w:p>
        </w:tc>
        <w:tc>
          <w:tcPr>
            <w:tcW w:w="1140" w:type="dxa"/>
          </w:tcPr>
          <w:p w:rsidR="006F35E4" w:rsidRDefault="006F35E4" w:rsidP="00B323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7" w:type="dxa"/>
          </w:tcPr>
          <w:p w:rsidR="006F35E4" w:rsidRDefault="006F35E4" w:rsidP="00B32318">
            <w:pPr>
              <w:pStyle w:val="ConsPlusNormal"/>
            </w:pPr>
            <w:r>
              <w:t>Дата ввода в эксплуатацию</w:t>
            </w:r>
          </w:p>
        </w:tc>
        <w:tc>
          <w:tcPr>
            <w:tcW w:w="2142" w:type="dxa"/>
          </w:tcPr>
          <w:p w:rsidR="006F35E4" w:rsidRDefault="006F35E4" w:rsidP="00B32318"/>
        </w:tc>
      </w:tr>
      <w:tr w:rsidR="006F35E4" w:rsidTr="007A60A2">
        <w:tc>
          <w:tcPr>
            <w:tcW w:w="495" w:type="dxa"/>
          </w:tcPr>
          <w:p w:rsidR="006F35E4" w:rsidRDefault="006F35E4" w:rsidP="006F35E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97" w:type="dxa"/>
          </w:tcPr>
          <w:p w:rsidR="006F35E4" w:rsidRDefault="006F35E4" w:rsidP="00B32318">
            <w:pPr>
              <w:pStyle w:val="ConsPlusNormal"/>
            </w:pPr>
            <w:r>
              <w:t>Дата поверки/замены прибора учета</w:t>
            </w:r>
          </w:p>
        </w:tc>
        <w:tc>
          <w:tcPr>
            <w:tcW w:w="1140" w:type="dxa"/>
          </w:tcPr>
          <w:p w:rsidR="006F35E4" w:rsidRDefault="006F35E4" w:rsidP="00B323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7" w:type="dxa"/>
          </w:tcPr>
          <w:p w:rsidR="006F35E4" w:rsidRDefault="006F35E4" w:rsidP="00B32318">
            <w:pPr>
              <w:pStyle w:val="ConsPlusNormal"/>
            </w:pPr>
            <w:r>
              <w:t xml:space="preserve">Дата </w:t>
            </w:r>
            <w:r w:rsidRPr="00440C9B">
              <w:rPr>
                <w:u w:val="single"/>
              </w:rPr>
              <w:t>поверки</w:t>
            </w:r>
            <w:r>
              <w:t>/замены прибора учета</w:t>
            </w:r>
          </w:p>
        </w:tc>
        <w:tc>
          <w:tcPr>
            <w:tcW w:w="2142" w:type="dxa"/>
          </w:tcPr>
          <w:p w:rsidR="006F35E4" w:rsidRDefault="006F35E4" w:rsidP="00B32318"/>
        </w:tc>
      </w:tr>
      <w:tr w:rsidR="006F35E4" w:rsidTr="007A60A2">
        <w:tc>
          <w:tcPr>
            <w:tcW w:w="495" w:type="dxa"/>
          </w:tcPr>
          <w:p w:rsidR="006F35E4" w:rsidRDefault="006F35E4" w:rsidP="006F35E4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97" w:type="dxa"/>
          </w:tcPr>
          <w:p w:rsidR="006F35E4" w:rsidRDefault="006F35E4" w:rsidP="00B32318">
            <w:pPr>
              <w:pStyle w:val="ConsPlusNormal"/>
            </w:pPr>
            <w:r>
              <w:t>Вид коммунального ресурса</w:t>
            </w:r>
          </w:p>
        </w:tc>
        <w:tc>
          <w:tcPr>
            <w:tcW w:w="1140" w:type="dxa"/>
          </w:tcPr>
          <w:p w:rsidR="006F35E4" w:rsidRDefault="006F35E4" w:rsidP="00B323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7" w:type="dxa"/>
          </w:tcPr>
          <w:p w:rsidR="006F35E4" w:rsidRDefault="006F35E4" w:rsidP="00B32318">
            <w:pPr>
              <w:pStyle w:val="ConsPlusNormal"/>
            </w:pPr>
            <w:r>
              <w:t>Вид коммунального ресурса</w:t>
            </w:r>
          </w:p>
        </w:tc>
        <w:tc>
          <w:tcPr>
            <w:tcW w:w="2142" w:type="dxa"/>
          </w:tcPr>
          <w:p w:rsidR="006F35E4" w:rsidRPr="00097A09" w:rsidRDefault="006F35E4" w:rsidP="00B32318">
            <w:r>
              <w:t>Водоотведение</w:t>
            </w:r>
          </w:p>
        </w:tc>
      </w:tr>
      <w:tr w:rsidR="006F35E4" w:rsidTr="007A60A2">
        <w:tc>
          <w:tcPr>
            <w:tcW w:w="495" w:type="dxa"/>
          </w:tcPr>
          <w:p w:rsidR="006F35E4" w:rsidRDefault="006F35E4" w:rsidP="006F35E4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97" w:type="dxa"/>
          </w:tcPr>
          <w:p w:rsidR="006F35E4" w:rsidRDefault="006F35E4" w:rsidP="00B32318">
            <w:pPr>
              <w:pStyle w:val="ConsPlusNormal"/>
            </w:pPr>
            <w:r>
              <w:t>Наличие прибора учета</w:t>
            </w:r>
          </w:p>
        </w:tc>
        <w:tc>
          <w:tcPr>
            <w:tcW w:w="1140" w:type="dxa"/>
          </w:tcPr>
          <w:p w:rsidR="006F35E4" w:rsidRDefault="006F35E4" w:rsidP="00B323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7" w:type="dxa"/>
          </w:tcPr>
          <w:p w:rsidR="006F35E4" w:rsidRDefault="006F35E4" w:rsidP="00B32318">
            <w:pPr>
              <w:pStyle w:val="ConsPlusNormal"/>
            </w:pPr>
            <w:r>
              <w:t>Наличие прибора учета</w:t>
            </w:r>
          </w:p>
        </w:tc>
        <w:tc>
          <w:tcPr>
            <w:tcW w:w="2142" w:type="dxa"/>
          </w:tcPr>
          <w:p w:rsidR="006F35E4" w:rsidRDefault="006F35E4" w:rsidP="00B32318">
            <w:r>
              <w:t>Отсутствует, установка не требуется</w:t>
            </w:r>
          </w:p>
        </w:tc>
      </w:tr>
      <w:tr w:rsidR="006F35E4" w:rsidTr="007A60A2">
        <w:tc>
          <w:tcPr>
            <w:tcW w:w="495" w:type="dxa"/>
          </w:tcPr>
          <w:p w:rsidR="006F35E4" w:rsidRDefault="006F35E4" w:rsidP="006F35E4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897" w:type="dxa"/>
          </w:tcPr>
          <w:p w:rsidR="006F35E4" w:rsidRDefault="006F35E4" w:rsidP="00B32318">
            <w:pPr>
              <w:pStyle w:val="ConsPlusNormal"/>
            </w:pPr>
            <w:r>
              <w:t>Вид коммунального ресурса</w:t>
            </w:r>
          </w:p>
        </w:tc>
        <w:tc>
          <w:tcPr>
            <w:tcW w:w="1140" w:type="dxa"/>
          </w:tcPr>
          <w:p w:rsidR="006F35E4" w:rsidRDefault="006F35E4" w:rsidP="00B323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7" w:type="dxa"/>
          </w:tcPr>
          <w:p w:rsidR="006F35E4" w:rsidRDefault="006F35E4" w:rsidP="00B32318">
            <w:pPr>
              <w:pStyle w:val="ConsPlusNormal"/>
            </w:pPr>
            <w:r>
              <w:t>Вид коммунального ресурса</w:t>
            </w:r>
          </w:p>
        </w:tc>
        <w:tc>
          <w:tcPr>
            <w:tcW w:w="2142" w:type="dxa"/>
          </w:tcPr>
          <w:p w:rsidR="006F35E4" w:rsidRPr="00097A09" w:rsidRDefault="006F35E4" w:rsidP="00B32318">
            <w:r>
              <w:t>Отопление</w:t>
            </w:r>
          </w:p>
        </w:tc>
      </w:tr>
      <w:tr w:rsidR="006F35E4" w:rsidTr="007A60A2">
        <w:tc>
          <w:tcPr>
            <w:tcW w:w="495" w:type="dxa"/>
          </w:tcPr>
          <w:p w:rsidR="006F35E4" w:rsidRDefault="006F35E4" w:rsidP="006F35E4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897" w:type="dxa"/>
          </w:tcPr>
          <w:p w:rsidR="006F35E4" w:rsidRDefault="006F35E4" w:rsidP="00B32318">
            <w:pPr>
              <w:pStyle w:val="ConsPlusNormal"/>
            </w:pPr>
            <w:r>
              <w:t>Наличие прибора учета</w:t>
            </w:r>
          </w:p>
        </w:tc>
        <w:tc>
          <w:tcPr>
            <w:tcW w:w="1140" w:type="dxa"/>
          </w:tcPr>
          <w:p w:rsidR="006F35E4" w:rsidRDefault="006F35E4" w:rsidP="00B323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7" w:type="dxa"/>
          </w:tcPr>
          <w:p w:rsidR="006F35E4" w:rsidRDefault="006F35E4" w:rsidP="00B32318">
            <w:pPr>
              <w:pStyle w:val="ConsPlusNormal"/>
            </w:pPr>
            <w:r>
              <w:t>Наличие прибора учета</w:t>
            </w:r>
          </w:p>
        </w:tc>
        <w:tc>
          <w:tcPr>
            <w:tcW w:w="2142" w:type="dxa"/>
          </w:tcPr>
          <w:p w:rsidR="006F35E4" w:rsidRDefault="006F35E4" w:rsidP="00B32318">
            <w:r>
              <w:t>Есть</w:t>
            </w:r>
          </w:p>
        </w:tc>
      </w:tr>
      <w:tr w:rsidR="006F35E4" w:rsidTr="007A60A2">
        <w:tc>
          <w:tcPr>
            <w:tcW w:w="495" w:type="dxa"/>
          </w:tcPr>
          <w:p w:rsidR="006F35E4" w:rsidRDefault="006F35E4" w:rsidP="006F35E4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897" w:type="dxa"/>
          </w:tcPr>
          <w:p w:rsidR="006F35E4" w:rsidRDefault="006F35E4" w:rsidP="00B32318">
            <w:pPr>
              <w:pStyle w:val="ConsPlusNormal"/>
            </w:pPr>
            <w:r>
              <w:t>Тип прибора учета</w:t>
            </w:r>
          </w:p>
        </w:tc>
        <w:tc>
          <w:tcPr>
            <w:tcW w:w="1140" w:type="dxa"/>
          </w:tcPr>
          <w:p w:rsidR="006F35E4" w:rsidRDefault="006F35E4" w:rsidP="00B323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7" w:type="dxa"/>
          </w:tcPr>
          <w:p w:rsidR="006F35E4" w:rsidRDefault="006F35E4" w:rsidP="00B32318">
            <w:pPr>
              <w:pStyle w:val="ConsPlusNormal"/>
            </w:pPr>
            <w:r>
              <w:t>Тип прибора учета</w:t>
            </w:r>
          </w:p>
        </w:tc>
        <w:tc>
          <w:tcPr>
            <w:tcW w:w="2142" w:type="dxa"/>
          </w:tcPr>
          <w:p w:rsidR="006F35E4" w:rsidRDefault="006F35E4" w:rsidP="00B32318"/>
        </w:tc>
      </w:tr>
      <w:tr w:rsidR="006F35E4" w:rsidTr="007A60A2">
        <w:tc>
          <w:tcPr>
            <w:tcW w:w="495" w:type="dxa"/>
          </w:tcPr>
          <w:p w:rsidR="006F35E4" w:rsidRDefault="006F35E4" w:rsidP="006F35E4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897" w:type="dxa"/>
          </w:tcPr>
          <w:p w:rsidR="006F35E4" w:rsidRDefault="006F35E4" w:rsidP="00B32318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1140" w:type="dxa"/>
          </w:tcPr>
          <w:p w:rsidR="006F35E4" w:rsidRDefault="006F35E4" w:rsidP="00B323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7" w:type="dxa"/>
          </w:tcPr>
          <w:p w:rsidR="006F35E4" w:rsidRDefault="006F35E4" w:rsidP="00B32318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2142" w:type="dxa"/>
          </w:tcPr>
          <w:p w:rsidR="006F35E4" w:rsidRDefault="006F35E4" w:rsidP="00B32318">
            <w:r>
              <w:t>Гкал</w:t>
            </w:r>
          </w:p>
        </w:tc>
      </w:tr>
      <w:tr w:rsidR="006F35E4" w:rsidTr="007A60A2">
        <w:tc>
          <w:tcPr>
            <w:tcW w:w="495" w:type="dxa"/>
          </w:tcPr>
          <w:p w:rsidR="006F35E4" w:rsidRDefault="006F35E4" w:rsidP="006F35E4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897" w:type="dxa"/>
          </w:tcPr>
          <w:p w:rsidR="006F35E4" w:rsidRDefault="006F35E4" w:rsidP="00B32318">
            <w:pPr>
              <w:pStyle w:val="ConsPlusNormal"/>
            </w:pPr>
            <w:r>
              <w:t>Дата ввода в эксплуатацию</w:t>
            </w:r>
          </w:p>
        </w:tc>
        <w:tc>
          <w:tcPr>
            <w:tcW w:w="1140" w:type="dxa"/>
          </w:tcPr>
          <w:p w:rsidR="006F35E4" w:rsidRDefault="006F35E4" w:rsidP="00B323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7" w:type="dxa"/>
          </w:tcPr>
          <w:p w:rsidR="006F35E4" w:rsidRDefault="006F35E4" w:rsidP="00B32318">
            <w:pPr>
              <w:pStyle w:val="ConsPlusNormal"/>
            </w:pPr>
            <w:r>
              <w:t>Дата ввода в эксплуатацию</w:t>
            </w:r>
          </w:p>
        </w:tc>
        <w:tc>
          <w:tcPr>
            <w:tcW w:w="2142" w:type="dxa"/>
          </w:tcPr>
          <w:p w:rsidR="006F35E4" w:rsidRDefault="006F35E4" w:rsidP="00B32318"/>
        </w:tc>
      </w:tr>
      <w:tr w:rsidR="006F35E4" w:rsidTr="007A60A2">
        <w:tc>
          <w:tcPr>
            <w:tcW w:w="495" w:type="dxa"/>
          </w:tcPr>
          <w:p w:rsidR="006F35E4" w:rsidRDefault="006F35E4" w:rsidP="006F35E4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897" w:type="dxa"/>
          </w:tcPr>
          <w:p w:rsidR="006F35E4" w:rsidRDefault="006F35E4" w:rsidP="00B32318">
            <w:pPr>
              <w:pStyle w:val="ConsPlusNormal"/>
            </w:pPr>
            <w:r>
              <w:t>Дата поверки/замены прибора учета</w:t>
            </w:r>
          </w:p>
        </w:tc>
        <w:tc>
          <w:tcPr>
            <w:tcW w:w="1140" w:type="dxa"/>
          </w:tcPr>
          <w:p w:rsidR="006F35E4" w:rsidRDefault="006F35E4" w:rsidP="00B323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7" w:type="dxa"/>
          </w:tcPr>
          <w:p w:rsidR="006F35E4" w:rsidRDefault="006F35E4" w:rsidP="00B32318">
            <w:pPr>
              <w:pStyle w:val="ConsPlusNormal"/>
            </w:pPr>
            <w:r>
              <w:t xml:space="preserve">Дата </w:t>
            </w:r>
            <w:r w:rsidRPr="00440C9B">
              <w:rPr>
                <w:u w:val="single"/>
              </w:rPr>
              <w:t>поверки</w:t>
            </w:r>
            <w:r>
              <w:t>/замены прибора учета</w:t>
            </w:r>
          </w:p>
        </w:tc>
        <w:tc>
          <w:tcPr>
            <w:tcW w:w="2142" w:type="dxa"/>
          </w:tcPr>
          <w:p w:rsidR="006F35E4" w:rsidRDefault="006F35E4" w:rsidP="00B32318"/>
        </w:tc>
      </w:tr>
      <w:tr w:rsidR="006F35E4" w:rsidTr="007A60A2">
        <w:tc>
          <w:tcPr>
            <w:tcW w:w="495" w:type="dxa"/>
          </w:tcPr>
          <w:p w:rsidR="006F35E4" w:rsidRDefault="006F35E4" w:rsidP="006F35E4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897" w:type="dxa"/>
          </w:tcPr>
          <w:p w:rsidR="006F35E4" w:rsidRDefault="006F35E4" w:rsidP="00B32318">
            <w:pPr>
              <w:pStyle w:val="ConsPlusNormal"/>
            </w:pPr>
            <w:r>
              <w:t>Вид коммунального ресурса</w:t>
            </w:r>
          </w:p>
        </w:tc>
        <w:tc>
          <w:tcPr>
            <w:tcW w:w="1140" w:type="dxa"/>
          </w:tcPr>
          <w:p w:rsidR="006F35E4" w:rsidRDefault="006F35E4" w:rsidP="00B323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7" w:type="dxa"/>
          </w:tcPr>
          <w:p w:rsidR="006F35E4" w:rsidRDefault="006F35E4" w:rsidP="00B32318">
            <w:pPr>
              <w:pStyle w:val="ConsPlusNormal"/>
            </w:pPr>
            <w:r>
              <w:t>Вид коммунального ресурса</w:t>
            </w:r>
          </w:p>
        </w:tc>
        <w:tc>
          <w:tcPr>
            <w:tcW w:w="2142" w:type="dxa"/>
          </w:tcPr>
          <w:p w:rsidR="006F35E4" w:rsidRPr="00097A09" w:rsidRDefault="006F35E4" w:rsidP="00B32318">
            <w:r>
              <w:t>Газоснабжение</w:t>
            </w:r>
          </w:p>
        </w:tc>
      </w:tr>
      <w:tr w:rsidR="006F35E4" w:rsidTr="007A60A2">
        <w:tc>
          <w:tcPr>
            <w:tcW w:w="495" w:type="dxa"/>
          </w:tcPr>
          <w:p w:rsidR="006F35E4" w:rsidRDefault="006F35E4" w:rsidP="006F35E4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897" w:type="dxa"/>
          </w:tcPr>
          <w:p w:rsidR="006F35E4" w:rsidRDefault="006F35E4" w:rsidP="00B32318">
            <w:pPr>
              <w:pStyle w:val="ConsPlusNormal"/>
            </w:pPr>
            <w:r>
              <w:t>Наличие прибора учета</w:t>
            </w:r>
          </w:p>
        </w:tc>
        <w:tc>
          <w:tcPr>
            <w:tcW w:w="1140" w:type="dxa"/>
          </w:tcPr>
          <w:p w:rsidR="006F35E4" w:rsidRDefault="006F35E4" w:rsidP="00B323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7" w:type="dxa"/>
          </w:tcPr>
          <w:p w:rsidR="006F35E4" w:rsidRDefault="006F35E4" w:rsidP="00B32318">
            <w:pPr>
              <w:pStyle w:val="ConsPlusNormal"/>
            </w:pPr>
            <w:r>
              <w:t>Наличие прибора учета</w:t>
            </w:r>
          </w:p>
        </w:tc>
        <w:tc>
          <w:tcPr>
            <w:tcW w:w="2142" w:type="dxa"/>
          </w:tcPr>
          <w:p w:rsidR="006F35E4" w:rsidRDefault="006F35E4" w:rsidP="00B32318">
            <w:r>
              <w:t>Отсутствует, установка не требуется</w:t>
            </w:r>
          </w:p>
        </w:tc>
      </w:tr>
      <w:tr w:rsidR="006F35E4" w:rsidTr="00B32318">
        <w:tc>
          <w:tcPr>
            <w:tcW w:w="9571" w:type="dxa"/>
            <w:gridSpan w:val="5"/>
          </w:tcPr>
          <w:p w:rsidR="006F35E4" w:rsidRDefault="006F35E4" w:rsidP="00B32318">
            <w:r>
              <w:t>Система электроснабжения</w:t>
            </w:r>
          </w:p>
        </w:tc>
      </w:tr>
      <w:tr w:rsidR="006F35E4" w:rsidTr="007A60A2">
        <w:tc>
          <w:tcPr>
            <w:tcW w:w="495" w:type="dxa"/>
          </w:tcPr>
          <w:p w:rsidR="006F35E4" w:rsidRDefault="006F35E4" w:rsidP="006F35E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97" w:type="dxa"/>
          </w:tcPr>
          <w:p w:rsidR="006F35E4" w:rsidRDefault="006F35E4" w:rsidP="00B32318">
            <w:pPr>
              <w:pStyle w:val="ConsPlusNormal"/>
            </w:pPr>
            <w:r>
              <w:t>Тип системы электроснабжения</w:t>
            </w:r>
          </w:p>
        </w:tc>
        <w:tc>
          <w:tcPr>
            <w:tcW w:w="1140" w:type="dxa"/>
          </w:tcPr>
          <w:p w:rsidR="006F35E4" w:rsidRDefault="006F35E4" w:rsidP="00B323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7" w:type="dxa"/>
          </w:tcPr>
          <w:p w:rsidR="006F35E4" w:rsidRDefault="006F35E4" w:rsidP="00B32318">
            <w:pPr>
              <w:pStyle w:val="ConsPlusNormal"/>
            </w:pPr>
            <w:r>
              <w:t>Тип системы электроснабжения</w:t>
            </w:r>
          </w:p>
        </w:tc>
        <w:tc>
          <w:tcPr>
            <w:tcW w:w="2142" w:type="dxa"/>
          </w:tcPr>
          <w:p w:rsidR="006F35E4" w:rsidRDefault="006F35E4" w:rsidP="00B32318">
            <w:r>
              <w:t>Центральное</w:t>
            </w:r>
          </w:p>
        </w:tc>
      </w:tr>
      <w:tr w:rsidR="006F35E4" w:rsidTr="007A60A2">
        <w:tc>
          <w:tcPr>
            <w:tcW w:w="495" w:type="dxa"/>
          </w:tcPr>
          <w:p w:rsidR="006F35E4" w:rsidRDefault="006F35E4" w:rsidP="006F35E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97" w:type="dxa"/>
          </w:tcPr>
          <w:p w:rsidR="006F35E4" w:rsidRDefault="006F35E4" w:rsidP="00B32318">
            <w:pPr>
              <w:pStyle w:val="ConsPlusNormal"/>
            </w:pPr>
            <w:r>
              <w:t>Количество вводов в дом</w:t>
            </w:r>
          </w:p>
        </w:tc>
        <w:tc>
          <w:tcPr>
            <w:tcW w:w="1140" w:type="dxa"/>
          </w:tcPr>
          <w:p w:rsidR="006F35E4" w:rsidRDefault="006F35E4" w:rsidP="00B3231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897" w:type="dxa"/>
          </w:tcPr>
          <w:p w:rsidR="006F35E4" w:rsidRDefault="006F35E4" w:rsidP="00B32318">
            <w:pPr>
              <w:pStyle w:val="ConsPlusNormal"/>
            </w:pPr>
            <w:r>
              <w:t>Количество вводов в дом</w:t>
            </w:r>
          </w:p>
        </w:tc>
        <w:tc>
          <w:tcPr>
            <w:tcW w:w="2142" w:type="dxa"/>
          </w:tcPr>
          <w:p w:rsidR="006F35E4" w:rsidRDefault="006F35E4" w:rsidP="00B32318"/>
        </w:tc>
      </w:tr>
      <w:tr w:rsidR="006F35E4" w:rsidTr="00B32318">
        <w:tc>
          <w:tcPr>
            <w:tcW w:w="9571" w:type="dxa"/>
            <w:gridSpan w:val="5"/>
          </w:tcPr>
          <w:p w:rsidR="006F35E4" w:rsidRDefault="006F35E4" w:rsidP="0070506F">
            <w:r>
              <w:t xml:space="preserve">Система </w:t>
            </w:r>
            <w:r w:rsidR="0070506F">
              <w:t>теплоснабжения</w:t>
            </w:r>
          </w:p>
        </w:tc>
      </w:tr>
      <w:tr w:rsidR="006F35E4" w:rsidTr="007A60A2">
        <w:tc>
          <w:tcPr>
            <w:tcW w:w="495" w:type="dxa"/>
          </w:tcPr>
          <w:p w:rsidR="006F35E4" w:rsidRDefault="006F35E4" w:rsidP="006F35E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97" w:type="dxa"/>
          </w:tcPr>
          <w:p w:rsidR="006F35E4" w:rsidRDefault="006F35E4" w:rsidP="00B32318">
            <w:pPr>
              <w:pStyle w:val="ConsPlusNormal"/>
            </w:pPr>
            <w:r>
              <w:t>Тип системы теплоснабжения</w:t>
            </w:r>
          </w:p>
        </w:tc>
        <w:tc>
          <w:tcPr>
            <w:tcW w:w="1140" w:type="dxa"/>
          </w:tcPr>
          <w:p w:rsidR="006F35E4" w:rsidRDefault="006F35E4" w:rsidP="00B323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7" w:type="dxa"/>
          </w:tcPr>
          <w:p w:rsidR="006F35E4" w:rsidRDefault="006F35E4" w:rsidP="00B32318">
            <w:pPr>
              <w:pStyle w:val="ConsPlusNormal"/>
            </w:pPr>
            <w:r>
              <w:t>Тип системы теплоснабжения</w:t>
            </w:r>
          </w:p>
        </w:tc>
        <w:tc>
          <w:tcPr>
            <w:tcW w:w="2142" w:type="dxa"/>
          </w:tcPr>
          <w:p w:rsidR="006F35E4" w:rsidRDefault="006F35E4" w:rsidP="00B32318">
            <w:r>
              <w:t>Центральное</w:t>
            </w:r>
          </w:p>
        </w:tc>
      </w:tr>
      <w:tr w:rsidR="006F35E4" w:rsidTr="00B32318">
        <w:tc>
          <w:tcPr>
            <w:tcW w:w="9571" w:type="dxa"/>
            <w:gridSpan w:val="5"/>
          </w:tcPr>
          <w:p w:rsidR="006F35E4" w:rsidRDefault="0070506F" w:rsidP="0070506F">
            <w:r>
              <w:t>Система горячего водоснабжения</w:t>
            </w:r>
          </w:p>
        </w:tc>
      </w:tr>
      <w:tr w:rsidR="006F35E4" w:rsidTr="007A60A2">
        <w:tc>
          <w:tcPr>
            <w:tcW w:w="495" w:type="dxa"/>
          </w:tcPr>
          <w:p w:rsidR="006F35E4" w:rsidRDefault="006F35E4" w:rsidP="006F35E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97" w:type="dxa"/>
          </w:tcPr>
          <w:p w:rsidR="006F35E4" w:rsidRDefault="006F35E4" w:rsidP="00B32318">
            <w:pPr>
              <w:pStyle w:val="ConsPlusNormal"/>
            </w:pPr>
            <w:r>
              <w:t>Тип системы горячего водоснабжения</w:t>
            </w:r>
          </w:p>
        </w:tc>
        <w:tc>
          <w:tcPr>
            <w:tcW w:w="1140" w:type="dxa"/>
          </w:tcPr>
          <w:p w:rsidR="006F35E4" w:rsidRDefault="006F35E4" w:rsidP="00B323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7" w:type="dxa"/>
          </w:tcPr>
          <w:p w:rsidR="006F35E4" w:rsidRDefault="006F35E4" w:rsidP="00B32318">
            <w:pPr>
              <w:pStyle w:val="ConsPlusNormal"/>
            </w:pPr>
            <w:r>
              <w:t>Тип системы горячего водоснабжения</w:t>
            </w:r>
          </w:p>
        </w:tc>
        <w:tc>
          <w:tcPr>
            <w:tcW w:w="2142" w:type="dxa"/>
          </w:tcPr>
          <w:p w:rsidR="006F35E4" w:rsidRDefault="003235D5" w:rsidP="0070506F">
            <w:r>
              <w:t>Не имеется</w:t>
            </w:r>
            <w:bookmarkStart w:id="0" w:name="_GoBack"/>
            <w:bookmarkEnd w:id="0"/>
          </w:p>
        </w:tc>
      </w:tr>
      <w:tr w:rsidR="0070506F" w:rsidTr="00B32318">
        <w:tc>
          <w:tcPr>
            <w:tcW w:w="9571" w:type="dxa"/>
            <w:gridSpan w:val="5"/>
          </w:tcPr>
          <w:p w:rsidR="0070506F" w:rsidRDefault="0070506F" w:rsidP="0070506F">
            <w:r>
              <w:t>Система холодного водоснабжения</w:t>
            </w:r>
          </w:p>
        </w:tc>
      </w:tr>
      <w:tr w:rsidR="0070506F" w:rsidTr="007A60A2">
        <w:tc>
          <w:tcPr>
            <w:tcW w:w="495" w:type="dxa"/>
          </w:tcPr>
          <w:p w:rsidR="0070506F" w:rsidRDefault="0070506F" w:rsidP="006F35E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97" w:type="dxa"/>
          </w:tcPr>
          <w:p w:rsidR="0070506F" w:rsidRDefault="0070506F" w:rsidP="00B32318">
            <w:pPr>
              <w:pStyle w:val="ConsPlusNormal"/>
            </w:pPr>
            <w:r>
              <w:t>Тип системы холодного водоснабжения</w:t>
            </w:r>
          </w:p>
        </w:tc>
        <w:tc>
          <w:tcPr>
            <w:tcW w:w="1140" w:type="dxa"/>
          </w:tcPr>
          <w:p w:rsidR="0070506F" w:rsidRDefault="0070506F" w:rsidP="00B323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7" w:type="dxa"/>
          </w:tcPr>
          <w:p w:rsidR="0070506F" w:rsidRDefault="0070506F" w:rsidP="00B32318">
            <w:pPr>
              <w:pStyle w:val="ConsPlusNormal"/>
            </w:pPr>
            <w:r>
              <w:t>Тип системы холодного водоснабжения</w:t>
            </w:r>
          </w:p>
        </w:tc>
        <w:tc>
          <w:tcPr>
            <w:tcW w:w="2142" w:type="dxa"/>
          </w:tcPr>
          <w:p w:rsidR="0070506F" w:rsidRDefault="0070506F" w:rsidP="00B32318">
            <w:r>
              <w:t>Центральное</w:t>
            </w:r>
          </w:p>
        </w:tc>
      </w:tr>
      <w:tr w:rsidR="0070506F" w:rsidTr="00B32318">
        <w:tc>
          <w:tcPr>
            <w:tcW w:w="9571" w:type="dxa"/>
            <w:gridSpan w:val="5"/>
          </w:tcPr>
          <w:p w:rsidR="0070506F" w:rsidRDefault="0070506F" w:rsidP="0070506F">
            <w:r>
              <w:t>Система водоотведения</w:t>
            </w:r>
          </w:p>
        </w:tc>
      </w:tr>
      <w:tr w:rsidR="0070506F" w:rsidTr="007A60A2">
        <w:tc>
          <w:tcPr>
            <w:tcW w:w="495" w:type="dxa"/>
          </w:tcPr>
          <w:p w:rsidR="0070506F" w:rsidRDefault="0070506F" w:rsidP="006F35E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97" w:type="dxa"/>
          </w:tcPr>
          <w:p w:rsidR="0070506F" w:rsidRDefault="0070506F" w:rsidP="00B32318">
            <w:pPr>
              <w:pStyle w:val="ConsPlusNormal"/>
            </w:pPr>
            <w:r>
              <w:t>Тип системы водоотведения</w:t>
            </w:r>
          </w:p>
        </w:tc>
        <w:tc>
          <w:tcPr>
            <w:tcW w:w="1140" w:type="dxa"/>
          </w:tcPr>
          <w:p w:rsidR="0070506F" w:rsidRDefault="0070506F" w:rsidP="00B323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7" w:type="dxa"/>
          </w:tcPr>
          <w:p w:rsidR="0070506F" w:rsidRDefault="0070506F" w:rsidP="00B32318">
            <w:pPr>
              <w:pStyle w:val="ConsPlusNormal"/>
            </w:pPr>
            <w:r>
              <w:t>Тип системы водоотведения</w:t>
            </w:r>
          </w:p>
        </w:tc>
        <w:tc>
          <w:tcPr>
            <w:tcW w:w="2142" w:type="dxa"/>
          </w:tcPr>
          <w:p w:rsidR="0070506F" w:rsidRDefault="0070506F" w:rsidP="00B32318">
            <w:r>
              <w:t>Центральное</w:t>
            </w:r>
          </w:p>
        </w:tc>
      </w:tr>
      <w:tr w:rsidR="0070506F" w:rsidTr="007A60A2">
        <w:tc>
          <w:tcPr>
            <w:tcW w:w="495" w:type="dxa"/>
          </w:tcPr>
          <w:p w:rsidR="0070506F" w:rsidRDefault="0070506F" w:rsidP="006F35E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97" w:type="dxa"/>
          </w:tcPr>
          <w:p w:rsidR="0070506F" w:rsidRDefault="0070506F" w:rsidP="00B32318">
            <w:pPr>
              <w:pStyle w:val="ConsPlusNormal"/>
            </w:pPr>
            <w:r>
              <w:t>Объем выгребных ям</w:t>
            </w:r>
          </w:p>
        </w:tc>
        <w:tc>
          <w:tcPr>
            <w:tcW w:w="1140" w:type="dxa"/>
          </w:tcPr>
          <w:p w:rsidR="0070506F" w:rsidRDefault="0070506F" w:rsidP="00B32318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2897" w:type="dxa"/>
          </w:tcPr>
          <w:p w:rsidR="0070506F" w:rsidRDefault="0070506F" w:rsidP="00B32318">
            <w:pPr>
              <w:pStyle w:val="ConsPlusNormal"/>
            </w:pPr>
            <w:r>
              <w:t>Объем выгребных ям</w:t>
            </w:r>
          </w:p>
        </w:tc>
        <w:tc>
          <w:tcPr>
            <w:tcW w:w="2142" w:type="dxa"/>
          </w:tcPr>
          <w:p w:rsidR="0070506F" w:rsidRDefault="0070506F" w:rsidP="00B32318">
            <w:r>
              <w:t>Не требуются</w:t>
            </w:r>
          </w:p>
        </w:tc>
      </w:tr>
      <w:tr w:rsidR="0070506F" w:rsidTr="00B32318">
        <w:tc>
          <w:tcPr>
            <w:tcW w:w="9571" w:type="dxa"/>
            <w:gridSpan w:val="5"/>
          </w:tcPr>
          <w:p w:rsidR="0070506F" w:rsidRDefault="0070506F" w:rsidP="0070506F">
            <w:r>
              <w:t>Система газоснабжения</w:t>
            </w:r>
          </w:p>
        </w:tc>
      </w:tr>
      <w:tr w:rsidR="0070506F" w:rsidTr="007A60A2">
        <w:tc>
          <w:tcPr>
            <w:tcW w:w="495" w:type="dxa"/>
          </w:tcPr>
          <w:p w:rsidR="0070506F" w:rsidRDefault="0070506F" w:rsidP="006F35E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97" w:type="dxa"/>
          </w:tcPr>
          <w:p w:rsidR="0070506F" w:rsidRDefault="0070506F" w:rsidP="00B32318">
            <w:pPr>
              <w:pStyle w:val="ConsPlusNormal"/>
            </w:pPr>
            <w:r>
              <w:t>Тип системы газоснабжения</w:t>
            </w:r>
          </w:p>
        </w:tc>
        <w:tc>
          <w:tcPr>
            <w:tcW w:w="1140" w:type="dxa"/>
          </w:tcPr>
          <w:p w:rsidR="0070506F" w:rsidRDefault="0070506F" w:rsidP="00B323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7" w:type="dxa"/>
          </w:tcPr>
          <w:p w:rsidR="0070506F" w:rsidRDefault="0070506F" w:rsidP="00B32318">
            <w:pPr>
              <w:pStyle w:val="ConsPlusNormal"/>
            </w:pPr>
            <w:r>
              <w:t>Тип системы газоснабжения</w:t>
            </w:r>
          </w:p>
        </w:tc>
        <w:tc>
          <w:tcPr>
            <w:tcW w:w="2142" w:type="dxa"/>
          </w:tcPr>
          <w:p w:rsidR="0070506F" w:rsidRDefault="0070506F" w:rsidP="00B32318">
            <w:r>
              <w:t>Центральное</w:t>
            </w:r>
          </w:p>
        </w:tc>
      </w:tr>
      <w:tr w:rsidR="0070506F" w:rsidTr="00B32318">
        <w:tc>
          <w:tcPr>
            <w:tcW w:w="9571" w:type="dxa"/>
            <w:gridSpan w:val="5"/>
          </w:tcPr>
          <w:p w:rsidR="0070506F" w:rsidRDefault="0070506F" w:rsidP="0070506F">
            <w:r>
              <w:t>Система вентиляции</w:t>
            </w:r>
          </w:p>
        </w:tc>
      </w:tr>
      <w:tr w:rsidR="0070506F" w:rsidTr="007A60A2">
        <w:tc>
          <w:tcPr>
            <w:tcW w:w="495" w:type="dxa"/>
          </w:tcPr>
          <w:p w:rsidR="0070506F" w:rsidRDefault="0070506F" w:rsidP="006F35E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97" w:type="dxa"/>
          </w:tcPr>
          <w:p w:rsidR="0070506F" w:rsidRDefault="0070506F" w:rsidP="00B32318">
            <w:pPr>
              <w:pStyle w:val="ConsPlusNormal"/>
            </w:pPr>
            <w:r>
              <w:t>Тип системы вентиляции</w:t>
            </w:r>
          </w:p>
        </w:tc>
        <w:tc>
          <w:tcPr>
            <w:tcW w:w="1140" w:type="dxa"/>
          </w:tcPr>
          <w:p w:rsidR="0070506F" w:rsidRDefault="0070506F" w:rsidP="00B323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7" w:type="dxa"/>
          </w:tcPr>
          <w:p w:rsidR="0070506F" w:rsidRDefault="0070506F" w:rsidP="00B32318">
            <w:pPr>
              <w:pStyle w:val="ConsPlusNormal"/>
            </w:pPr>
            <w:r>
              <w:t>Тип системы вентиляции</w:t>
            </w:r>
          </w:p>
        </w:tc>
        <w:tc>
          <w:tcPr>
            <w:tcW w:w="2142" w:type="dxa"/>
          </w:tcPr>
          <w:p w:rsidR="0070506F" w:rsidRDefault="0070506F" w:rsidP="00B32318"/>
        </w:tc>
      </w:tr>
      <w:tr w:rsidR="0070506F" w:rsidTr="00B32318">
        <w:tc>
          <w:tcPr>
            <w:tcW w:w="9571" w:type="dxa"/>
            <w:gridSpan w:val="5"/>
          </w:tcPr>
          <w:p w:rsidR="0070506F" w:rsidRDefault="0070506F" w:rsidP="0070506F">
            <w:r>
              <w:t>Система пожаротушения</w:t>
            </w:r>
          </w:p>
        </w:tc>
      </w:tr>
      <w:tr w:rsidR="0070506F" w:rsidTr="007A60A2">
        <w:tc>
          <w:tcPr>
            <w:tcW w:w="495" w:type="dxa"/>
          </w:tcPr>
          <w:p w:rsidR="0070506F" w:rsidRDefault="0070506F" w:rsidP="006F35E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97" w:type="dxa"/>
          </w:tcPr>
          <w:p w:rsidR="0070506F" w:rsidRDefault="0070506F" w:rsidP="00B32318">
            <w:pPr>
              <w:pStyle w:val="ConsPlusNormal"/>
            </w:pPr>
            <w:r>
              <w:t>Тип системы пожаротушения</w:t>
            </w:r>
          </w:p>
        </w:tc>
        <w:tc>
          <w:tcPr>
            <w:tcW w:w="1140" w:type="dxa"/>
          </w:tcPr>
          <w:p w:rsidR="0070506F" w:rsidRDefault="0070506F" w:rsidP="00B323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7" w:type="dxa"/>
          </w:tcPr>
          <w:p w:rsidR="0070506F" w:rsidRDefault="0070506F" w:rsidP="00B32318">
            <w:pPr>
              <w:pStyle w:val="ConsPlusNormal"/>
            </w:pPr>
            <w:r>
              <w:t>Тип системы пожаротушения</w:t>
            </w:r>
          </w:p>
        </w:tc>
        <w:tc>
          <w:tcPr>
            <w:tcW w:w="2142" w:type="dxa"/>
          </w:tcPr>
          <w:p w:rsidR="0070506F" w:rsidRDefault="0070506F" w:rsidP="00B32318">
            <w:r>
              <w:t>Отсутствует</w:t>
            </w:r>
          </w:p>
        </w:tc>
      </w:tr>
      <w:tr w:rsidR="0070506F" w:rsidTr="00B32318">
        <w:tc>
          <w:tcPr>
            <w:tcW w:w="9571" w:type="dxa"/>
            <w:gridSpan w:val="5"/>
          </w:tcPr>
          <w:p w:rsidR="0070506F" w:rsidRDefault="0070506F" w:rsidP="0070506F">
            <w:r>
              <w:t>Система водостоков</w:t>
            </w:r>
          </w:p>
        </w:tc>
      </w:tr>
      <w:tr w:rsidR="0070506F" w:rsidTr="007A60A2">
        <w:tc>
          <w:tcPr>
            <w:tcW w:w="495" w:type="dxa"/>
          </w:tcPr>
          <w:p w:rsidR="0070506F" w:rsidRDefault="0070506F" w:rsidP="006F35E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97" w:type="dxa"/>
          </w:tcPr>
          <w:p w:rsidR="0070506F" w:rsidRDefault="0070506F" w:rsidP="00B32318">
            <w:pPr>
              <w:pStyle w:val="ConsPlusNormal"/>
            </w:pPr>
            <w:r>
              <w:t>Тип системы водостоков</w:t>
            </w:r>
          </w:p>
        </w:tc>
        <w:tc>
          <w:tcPr>
            <w:tcW w:w="1140" w:type="dxa"/>
          </w:tcPr>
          <w:p w:rsidR="0070506F" w:rsidRDefault="0070506F" w:rsidP="00B323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7" w:type="dxa"/>
          </w:tcPr>
          <w:p w:rsidR="0070506F" w:rsidRDefault="0070506F" w:rsidP="00B32318">
            <w:pPr>
              <w:pStyle w:val="ConsPlusNormal"/>
            </w:pPr>
            <w:r>
              <w:t>Тип системы водостоков</w:t>
            </w:r>
          </w:p>
        </w:tc>
        <w:tc>
          <w:tcPr>
            <w:tcW w:w="2142" w:type="dxa"/>
          </w:tcPr>
          <w:p w:rsidR="0070506F" w:rsidRDefault="0070506F" w:rsidP="00B32318"/>
        </w:tc>
      </w:tr>
      <w:tr w:rsidR="0070506F" w:rsidTr="00B32318">
        <w:tc>
          <w:tcPr>
            <w:tcW w:w="9571" w:type="dxa"/>
            <w:gridSpan w:val="5"/>
          </w:tcPr>
          <w:p w:rsidR="0070506F" w:rsidRDefault="0070506F" w:rsidP="00B32318">
            <w:r>
              <w:t>Иное оборудование/конструктивный элемент</w:t>
            </w:r>
          </w:p>
        </w:tc>
      </w:tr>
      <w:tr w:rsidR="007A60A2" w:rsidTr="007A60A2">
        <w:tc>
          <w:tcPr>
            <w:tcW w:w="495" w:type="dxa"/>
          </w:tcPr>
          <w:p w:rsidR="007A60A2" w:rsidRDefault="007A60A2" w:rsidP="006F35E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97" w:type="dxa"/>
          </w:tcPr>
          <w:p w:rsidR="007A60A2" w:rsidRDefault="007A60A2" w:rsidP="00B32318">
            <w:pPr>
              <w:pStyle w:val="ConsPlusNormal"/>
            </w:pPr>
            <w:r>
              <w:t>Вид оборудования/конструктивного элемента</w:t>
            </w:r>
          </w:p>
        </w:tc>
        <w:tc>
          <w:tcPr>
            <w:tcW w:w="1140" w:type="dxa"/>
          </w:tcPr>
          <w:p w:rsidR="007A60A2" w:rsidRDefault="007A60A2" w:rsidP="00B323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7" w:type="dxa"/>
          </w:tcPr>
          <w:p w:rsidR="007A60A2" w:rsidRDefault="007A60A2" w:rsidP="00B32318">
            <w:pPr>
              <w:pStyle w:val="ConsPlusNormal"/>
            </w:pPr>
            <w:r>
              <w:t>Вид оборудования/конструктивного элемента</w:t>
            </w:r>
          </w:p>
        </w:tc>
        <w:tc>
          <w:tcPr>
            <w:tcW w:w="2142" w:type="dxa"/>
          </w:tcPr>
          <w:p w:rsidR="007A60A2" w:rsidRDefault="007A60A2" w:rsidP="00B32318"/>
        </w:tc>
      </w:tr>
      <w:tr w:rsidR="007A60A2" w:rsidTr="007A60A2">
        <w:tc>
          <w:tcPr>
            <w:tcW w:w="495" w:type="dxa"/>
          </w:tcPr>
          <w:p w:rsidR="007A60A2" w:rsidRDefault="007A60A2" w:rsidP="006F35E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97" w:type="dxa"/>
          </w:tcPr>
          <w:p w:rsidR="007A60A2" w:rsidRDefault="007A60A2" w:rsidP="00B32318">
            <w:pPr>
              <w:pStyle w:val="ConsPlusNormal"/>
            </w:pPr>
            <w:r>
              <w:t>Описание дополнительного оборудования/конструктивного элемента</w:t>
            </w:r>
          </w:p>
        </w:tc>
        <w:tc>
          <w:tcPr>
            <w:tcW w:w="1140" w:type="dxa"/>
          </w:tcPr>
          <w:p w:rsidR="007A60A2" w:rsidRDefault="007A60A2" w:rsidP="00B323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7" w:type="dxa"/>
          </w:tcPr>
          <w:p w:rsidR="007A60A2" w:rsidRDefault="007A60A2" w:rsidP="00B32318">
            <w:pPr>
              <w:pStyle w:val="ConsPlusNormal"/>
            </w:pPr>
            <w:r>
              <w:t>Описание дополнительного оборудования/конструктивного элемента</w:t>
            </w:r>
          </w:p>
        </w:tc>
        <w:tc>
          <w:tcPr>
            <w:tcW w:w="2142" w:type="dxa"/>
          </w:tcPr>
          <w:p w:rsidR="007A60A2" w:rsidRDefault="007A60A2" w:rsidP="00B32318"/>
        </w:tc>
      </w:tr>
    </w:tbl>
    <w:p w:rsidR="00831D4E" w:rsidRDefault="00831D4E"/>
    <w:sectPr w:rsidR="00831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D1AA2"/>
    <w:multiLevelType w:val="hybridMultilevel"/>
    <w:tmpl w:val="FB208BA0"/>
    <w:lvl w:ilvl="0" w:tplc="28B0685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6256D"/>
    <w:multiLevelType w:val="hybridMultilevel"/>
    <w:tmpl w:val="DD524900"/>
    <w:lvl w:ilvl="0" w:tplc="FA9E3AC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C0BEC"/>
    <w:multiLevelType w:val="hybridMultilevel"/>
    <w:tmpl w:val="17C6552C"/>
    <w:lvl w:ilvl="0" w:tplc="EFF8A304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F7A26"/>
    <w:multiLevelType w:val="hybridMultilevel"/>
    <w:tmpl w:val="6F883E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B17D26"/>
    <w:multiLevelType w:val="hybridMultilevel"/>
    <w:tmpl w:val="BD0AD46C"/>
    <w:lvl w:ilvl="0" w:tplc="38F09EC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1E"/>
    <w:rsid w:val="00056097"/>
    <w:rsid w:val="00097A09"/>
    <w:rsid w:val="000E461E"/>
    <w:rsid w:val="003235D5"/>
    <w:rsid w:val="00440C9B"/>
    <w:rsid w:val="00654021"/>
    <w:rsid w:val="00666EF4"/>
    <w:rsid w:val="006F35E4"/>
    <w:rsid w:val="0070506F"/>
    <w:rsid w:val="007A60A2"/>
    <w:rsid w:val="00831D4E"/>
    <w:rsid w:val="008F035C"/>
    <w:rsid w:val="00B27202"/>
    <w:rsid w:val="00E1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461E"/>
    <w:pPr>
      <w:ind w:left="720"/>
      <w:contextualSpacing/>
    </w:pPr>
  </w:style>
  <w:style w:type="paragraph" w:customStyle="1" w:styleId="ConsPlusNormal">
    <w:name w:val="ConsPlusNormal"/>
    <w:rsid w:val="000E46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461E"/>
    <w:pPr>
      <w:ind w:left="720"/>
      <w:contextualSpacing/>
    </w:pPr>
  </w:style>
  <w:style w:type="paragraph" w:customStyle="1" w:styleId="ConsPlusNormal">
    <w:name w:val="ConsPlusNormal"/>
    <w:rsid w:val="000E46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4</cp:revision>
  <cp:lastPrinted>2015-12-17T15:19:00Z</cp:lastPrinted>
  <dcterms:created xsi:type="dcterms:W3CDTF">2015-12-17T16:56:00Z</dcterms:created>
  <dcterms:modified xsi:type="dcterms:W3CDTF">2015-12-17T17:02:00Z</dcterms:modified>
</cp:coreProperties>
</file>